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5" w:rsidRPr="00061640" w:rsidRDefault="00EA4035" w:rsidP="00EA4035">
      <w:pPr>
        <w:rPr>
          <w:sz w:val="28"/>
          <w:szCs w:val="28"/>
          <w:lang w:val="uk-UA"/>
        </w:rPr>
      </w:pP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C85CA2" w:rsidRDefault="00C85CA2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заліково-екзаменаційної сесії</w:t>
      </w:r>
    </w:p>
    <w:p w:rsidR="00350C9C" w:rsidRDefault="00970F35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</w:t>
      </w:r>
      <w:r w:rsidR="00061640" w:rsidRPr="00061640">
        <w:rPr>
          <w:sz w:val="28"/>
          <w:szCs w:val="28"/>
          <w:lang w:val="uk-UA"/>
        </w:rPr>
        <w:t xml:space="preserve"> </w:t>
      </w:r>
      <w:r w:rsidR="003B0B4E">
        <w:rPr>
          <w:sz w:val="28"/>
          <w:szCs w:val="28"/>
          <w:lang w:val="uk-UA"/>
        </w:rPr>
        <w:t>шостого</w:t>
      </w:r>
      <w:r w:rsidR="00EA4035" w:rsidRPr="00061640">
        <w:rPr>
          <w:sz w:val="28"/>
          <w:szCs w:val="28"/>
          <w:lang w:val="uk-UA"/>
        </w:rPr>
        <w:t xml:space="preserve"> курсу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proofErr w:type="spellStart"/>
      <w:r w:rsidRPr="00061640">
        <w:rPr>
          <w:sz w:val="28"/>
          <w:szCs w:val="28"/>
        </w:rPr>
        <w:t>ету</w:t>
      </w:r>
      <w:proofErr w:type="spellEnd"/>
      <w:r w:rsidRPr="00061640">
        <w:rPr>
          <w:sz w:val="28"/>
          <w:szCs w:val="28"/>
        </w:rPr>
        <w:t xml:space="preserve"> </w:t>
      </w:r>
      <w:r w:rsidRPr="00061640">
        <w:rPr>
          <w:sz w:val="28"/>
          <w:szCs w:val="28"/>
          <w:lang w:val="uk-UA"/>
        </w:rPr>
        <w:t>культури і мистецтв</w:t>
      </w:r>
      <w:r w:rsidR="00061640" w:rsidRPr="00061640">
        <w:rPr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заочної форми навчання </w:t>
      </w:r>
    </w:p>
    <w:p w:rsidR="00EA4035" w:rsidRPr="00061640" w:rsidRDefault="00C41B4C" w:rsidP="00AD2A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</w:t>
      </w:r>
      <w:r w:rsidR="00032A0E">
        <w:rPr>
          <w:sz w:val="28"/>
          <w:szCs w:val="28"/>
          <w:lang w:val="uk-UA"/>
        </w:rPr>
        <w:t xml:space="preserve"> </w:t>
      </w:r>
      <w:r w:rsidR="00AD2A29">
        <w:rPr>
          <w:sz w:val="28"/>
          <w:szCs w:val="28"/>
          <w:lang w:val="uk-UA"/>
        </w:rPr>
        <w:t>029</w:t>
      </w:r>
      <w:r w:rsidR="006B43B2">
        <w:rPr>
          <w:sz w:val="28"/>
          <w:szCs w:val="28"/>
          <w:lang w:val="uk-UA"/>
        </w:rPr>
        <w:t xml:space="preserve"> </w:t>
      </w:r>
      <w:r w:rsidR="00EA4035" w:rsidRPr="00061640">
        <w:rPr>
          <w:sz w:val="28"/>
          <w:szCs w:val="28"/>
          <w:lang w:val="uk-UA"/>
        </w:rPr>
        <w:t>«</w:t>
      </w:r>
      <w:r w:rsidR="00AD2A29">
        <w:rPr>
          <w:sz w:val="28"/>
          <w:szCs w:val="28"/>
          <w:lang w:val="uk-UA"/>
        </w:rPr>
        <w:t>Інформаційна, бібліотечна та архівна справа</w:t>
      </w:r>
      <w:r w:rsidR="00EA4035" w:rsidRPr="00061640">
        <w:rPr>
          <w:sz w:val="28"/>
          <w:szCs w:val="28"/>
          <w:lang w:val="uk-UA"/>
        </w:rPr>
        <w:t>»</w:t>
      </w:r>
    </w:p>
    <w:p w:rsidR="00EA4035" w:rsidRPr="00061640" w:rsidRDefault="00E62103" w:rsidP="00AD2A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AD2A2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</w:t>
      </w:r>
      <w:r w:rsidR="00EA4035" w:rsidRPr="00061640">
        <w:rPr>
          <w:sz w:val="28"/>
          <w:szCs w:val="28"/>
          <w:lang w:val="uk-UA"/>
        </w:rPr>
        <w:t>201</w:t>
      </w:r>
      <w:r w:rsidR="00AD2A29">
        <w:rPr>
          <w:sz w:val="28"/>
          <w:szCs w:val="28"/>
          <w:lang w:val="uk-UA"/>
        </w:rPr>
        <w:t>7</w:t>
      </w:r>
      <w:r w:rsidR="00F425B7">
        <w:rPr>
          <w:sz w:val="28"/>
          <w:szCs w:val="28"/>
          <w:lang w:val="en-US"/>
        </w:rPr>
        <w:t xml:space="preserve"> </w:t>
      </w:r>
      <w:r w:rsidR="00EA4035" w:rsidRPr="00061640">
        <w:rPr>
          <w:sz w:val="28"/>
          <w:szCs w:val="28"/>
          <w:lang w:val="uk-UA"/>
        </w:rPr>
        <w:t xml:space="preserve">навч. </w:t>
      </w:r>
      <w:r w:rsidR="00DE1FB3">
        <w:rPr>
          <w:sz w:val="28"/>
          <w:szCs w:val="28"/>
          <w:lang w:val="uk-UA"/>
        </w:rPr>
        <w:t>рі</w:t>
      </w:r>
      <w:bookmarkStart w:id="0" w:name="_GoBack"/>
      <w:bookmarkEnd w:id="0"/>
      <w:r w:rsidR="00DE1FB3">
        <w:rPr>
          <w:sz w:val="28"/>
          <w:szCs w:val="28"/>
          <w:lang w:val="uk-UA"/>
        </w:rPr>
        <w:t>к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620"/>
        <w:gridCol w:w="3960"/>
        <w:gridCol w:w="2340"/>
        <w:gridCol w:w="1800"/>
      </w:tblGrid>
      <w:tr w:rsidR="00061640" w:rsidRPr="00855C43">
        <w:tc>
          <w:tcPr>
            <w:tcW w:w="898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2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 xml:space="preserve">Пара </w:t>
            </w:r>
          </w:p>
        </w:tc>
        <w:tc>
          <w:tcPr>
            <w:tcW w:w="396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34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0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3B0B4E" w:rsidRPr="00855C43">
        <w:tc>
          <w:tcPr>
            <w:tcW w:w="898" w:type="dxa"/>
            <w:vMerge w:val="restart"/>
            <w:textDirection w:val="btLr"/>
          </w:tcPr>
          <w:p w:rsidR="003B0B4E" w:rsidRPr="00855C43" w:rsidRDefault="003B0B4E" w:rsidP="00855C43">
            <w:pPr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 xml:space="preserve">Понеділок </w:t>
            </w:r>
          </w:p>
          <w:p w:rsidR="003B0B4E" w:rsidRPr="00855C43" w:rsidRDefault="003B0B4E" w:rsidP="00AD2A2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D2A29">
              <w:rPr>
                <w:lang w:val="uk-UA"/>
              </w:rPr>
              <w:t>2</w:t>
            </w:r>
            <w:r w:rsidRPr="00855C43">
              <w:rPr>
                <w:lang w:val="uk-UA"/>
              </w:rPr>
              <w:t xml:space="preserve"> вересня</w:t>
            </w:r>
          </w:p>
          <w:p w:rsidR="003B0B4E" w:rsidRPr="00855C43" w:rsidRDefault="003B0B4E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3B0B4E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3B0B4E" w:rsidRPr="00855C43" w:rsidRDefault="00AD2A29" w:rsidP="003B0B4E">
            <w:pPr>
              <w:rPr>
                <w:lang w:val="uk-UA"/>
              </w:rPr>
            </w:pPr>
            <w:r>
              <w:rPr>
                <w:lang w:val="uk-UA"/>
              </w:rPr>
              <w:t>Спецсемінар (пр)</w:t>
            </w:r>
          </w:p>
        </w:tc>
        <w:tc>
          <w:tcPr>
            <w:tcW w:w="2340" w:type="dxa"/>
          </w:tcPr>
          <w:p w:rsidR="003B0B4E" w:rsidRPr="00855C43" w:rsidRDefault="00AD2A29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3B0B4E" w:rsidRPr="00F425B7" w:rsidRDefault="00AD2A29" w:rsidP="00234A1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</w:t>
            </w:r>
            <w:r w:rsidR="00234A12">
              <w:rPr>
                <w:spacing w:val="-20"/>
                <w:lang w:val="uk-UA"/>
              </w:rPr>
              <w:t xml:space="preserve"> 17</w:t>
            </w:r>
            <w:r>
              <w:rPr>
                <w:spacing w:val="-20"/>
                <w:lang w:val="uk-UA"/>
              </w:rPr>
              <w:t>, каб 416</w:t>
            </w:r>
          </w:p>
        </w:tc>
      </w:tr>
      <w:tr w:rsidR="003B0B4E" w:rsidRPr="00855C43">
        <w:tc>
          <w:tcPr>
            <w:tcW w:w="898" w:type="dxa"/>
            <w:vMerge/>
          </w:tcPr>
          <w:p w:rsidR="003B0B4E" w:rsidRPr="00855C43" w:rsidRDefault="003B0B4E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B0B4E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960" w:type="dxa"/>
          </w:tcPr>
          <w:p w:rsidR="003B0B4E" w:rsidRPr="00855C43" w:rsidRDefault="00AD2A29">
            <w:pPr>
              <w:rPr>
                <w:lang w:val="uk-UA"/>
              </w:rPr>
            </w:pPr>
            <w:r>
              <w:rPr>
                <w:lang w:val="uk-UA"/>
              </w:rPr>
              <w:t>Спецсемінар (пр)</w:t>
            </w:r>
          </w:p>
        </w:tc>
        <w:tc>
          <w:tcPr>
            <w:tcW w:w="2340" w:type="dxa"/>
          </w:tcPr>
          <w:p w:rsidR="003B0B4E" w:rsidRPr="00855C43" w:rsidRDefault="00AD2A29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3B0B4E" w:rsidRPr="003B0B4E" w:rsidRDefault="00AD2A29" w:rsidP="00234A1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</w:t>
            </w:r>
            <w:r w:rsidR="00234A12">
              <w:rPr>
                <w:spacing w:val="-20"/>
                <w:lang w:val="uk-UA"/>
              </w:rPr>
              <w:t>17</w:t>
            </w:r>
            <w:r>
              <w:rPr>
                <w:spacing w:val="-20"/>
                <w:lang w:val="uk-UA"/>
              </w:rPr>
              <w:t>, каб 416</w:t>
            </w:r>
          </w:p>
        </w:tc>
      </w:tr>
      <w:tr w:rsidR="003B0B4E" w:rsidRPr="00855C43">
        <w:tc>
          <w:tcPr>
            <w:tcW w:w="898" w:type="dxa"/>
            <w:vMerge/>
          </w:tcPr>
          <w:p w:rsidR="003B0B4E" w:rsidRPr="00855C43" w:rsidRDefault="003B0B4E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B0B4E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3B0B4E" w:rsidRPr="00855C43" w:rsidRDefault="00AD2A29">
            <w:pPr>
              <w:rPr>
                <w:lang w:val="uk-UA"/>
              </w:rPr>
            </w:pPr>
            <w:r>
              <w:rPr>
                <w:lang w:val="uk-UA"/>
              </w:rPr>
              <w:t>Електронні видання (л)</w:t>
            </w:r>
          </w:p>
        </w:tc>
        <w:tc>
          <w:tcPr>
            <w:tcW w:w="2340" w:type="dxa"/>
          </w:tcPr>
          <w:p w:rsidR="003B0B4E" w:rsidRPr="00855C43" w:rsidRDefault="00AD2A29">
            <w:pPr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3B0B4E" w:rsidRPr="008354D2" w:rsidRDefault="00AD2A29" w:rsidP="007F29E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У, </w:t>
            </w:r>
            <w:r w:rsidR="008354D2">
              <w:rPr>
                <w:spacing w:val="-20"/>
                <w:lang w:val="uk-UA"/>
              </w:rPr>
              <w:t>комп. кл</w:t>
            </w:r>
          </w:p>
        </w:tc>
      </w:tr>
      <w:tr w:rsidR="003B0B4E" w:rsidRPr="00855C43">
        <w:tc>
          <w:tcPr>
            <w:tcW w:w="898" w:type="dxa"/>
            <w:vMerge/>
          </w:tcPr>
          <w:p w:rsidR="003B0B4E" w:rsidRPr="00855C43" w:rsidRDefault="003B0B4E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B0B4E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3B0B4E" w:rsidRPr="00855C43" w:rsidRDefault="00AD2A29" w:rsidP="008F5DE9">
            <w:pPr>
              <w:rPr>
                <w:lang w:val="uk-UA"/>
              </w:rPr>
            </w:pPr>
            <w:r>
              <w:rPr>
                <w:lang w:val="uk-UA"/>
              </w:rPr>
              <w:t>Електронні видання (</w:t>
            </w:r>
            <w:r w:rsidR="00C04420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3B0B4E" w:rsidRPr="00855C43" w:rsidRDefault="00AD2A29">
            <w:pPr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3B0B4E" w:rsidRPr="00AD2A29" w:rsidRDefault="00AD2A29" w:rsidP="007F29E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У, </w:t>
            </w:r>
            <w:r w:rsidR="008354D2">
              <w:rPr>
                <w:spacing w:val="-20"/>
                <w:lang w:val="uk-UA"/>
              </w:rPr>
              <w:t>комп. кл</w:t>
            </w:r>
          </w:p>
        </w:tc>
      </w:tr>
      <w:tr w:rsidR="006D55C2" w:rsidRPr="00855C43">
        <w:tc>
          <w:tcPr>
            <w:tcW w:w="898" w:type="dxa"/>
            <w:vMerge w:val="restart"/>
            <w:textDirection w:val="btLr"/>
          </w:tcPr>
          <w:p w:rsidR="006D55C2" w:rsidRPr="00855C43" w:rsidRDefault="006D55C2" w:rsidP="00855C43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6D55C2" w:rsidRPr="00855C43" w:rsidRDefault="006D55C2" w:rsidP="00855C43">
            <w:pPr>
              <w:ind w:left="113" w:right="113"/>
              <w:jc w:val="center"/>
              <w:rPr>
                <w:lang w:val="uk-UA"/>
              </w:rPr>
            </w:pPr>
            <w:r w:rsidRPr="003B0B4E">
              <w:t>1</w:t>
            </w:r>
            <w:r w:rsidR="00AD2A29">
              <w:rPr>
                <w:lang w:val="uk-UA"/>
              </w:rPr>
              <w:t>3</w:t>
            </w:r>
            <w:r w:rsidRPr="00855C43">
              <w:rPr>
                <w:lang w:val="uk-UA"/>
              </w:rPr>
              <w:t>вересня</w:t>
            </w:r>
          </w:p>
        </w:tc>
        <w:tc>
          <w:tcPr>
            <w:tcW w:w="1620" w:type="dxa"/>
          </w:tcPr>
          <w:p w:rsidR="006D55C2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6D55C2" w:rsidRPr="00855C43" w:rsidRDefault="00AD2A29" w:rsidP="006D55C2">
            <w:pPr>
              <w:rPr>
                <w:lang w:val="uk-UA"/>
              </w:rPr>
            </w:pPr>
            <w:r>
              <w:rPr>
                <w:lang w:val="uk-UA"/>
              </w:rPr>
              <w:t>Законод. забезп. інф. -бібліот. діял. (л)</w:t>
            </w:r>
          </w:p>
        </w:tc>
        <w:tc>
          <w:tcPr>
            <w:tcW w:w="2340" w:type="dxa"/>
          </w:tcPr>
          <w:p w:rsidR="006D55C2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6D55C2" w:rsidRPr="00AD2A29" w:rsidRDefault="00AD2A29" w:rsidP="00234A1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</w:t>
            </w:r>
            <w:r w:rsidR="00234A12">
              <w:rPr>
                <w:spacing w:val="-20"/>
                <w:lang w:val="uk-UA"/>
              </w:rPr>
              <w:t>17</w:t>
            </w:r>
            <w:r>
              <w:rPr>
                <w:spacing w:val="-20"/>
                <w:lang w:val="uk-UA"/>
              </w:rPr>
              <w:t>, каб 416</w:t>
            </w:r>
          </w:p>
        </w:tc>
      </w:tr>
      <w:tr w:rsidR="006D55C2" w:rsidRPr="00855C43">
        <w:tc>
          <w:tcPr>
            <w:tcW w:w="898" w:type="dxa"/>
            <w:vMerge/>
            <w:textDirection w:val="btLr"/>
          </w:tcPr>
          <w:p w:rsidR="006D55C2" w:rsidRPr="00855C43" w:rsidRDefault="006D55C2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6D55C2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960" w:type="dxa"/>
          </w:tcPr>
          <w:p w:rsidR="006D55C2" w:rsidRDefault="00AD2A29" w:rsidP="00A04B79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AD2A29" w:rsidRPr="00855C43" w:rsidRDefault="00AD2A29" w:rsidP="00A04B79">
            <w:pPr>
              <w:rPr>
                <w:lang w:val="uk-UA"/>
              </w:rPr>
            </w:pPr>
            <w:r>
              <w:rPr>
                <w:lang w:val="uk-UA"/>
              </w:rPr>
              <w:t>(л)</w:t>
            </w:r>
          </w:p>
        </w:tc>
        <w:tc>
          <w:tcPr>
            <w:tcW w:w="2340" w:type="dxa"/>
          </w:tcPr>
          <w:p w:rsidR="006D55C2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6D55C2" w:rsidRPr="00AD2A29" w:rsidRDefault="00AD2A29" w:rsidP="00234A1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</w:t>
            </w:r>
            <w:r w:rsidR="00234A12">
              <w:rPr>
                <w:spacing w:val="-20"/>
                <w:lang w:val="uk-UA"/>
              </w:rPr>
              <w:t>17</w:t>
            </w:r>
            <w:r>
              <w:rPr>
                <w:spacing w:val="-20"/>
                <w:lang w:val="uk-UA"/>
              </w:rPr>
              <w:t>, каб 416</w:t>
            </w:r>
          </w:p>
        </w:tc>
      </w:tr>
      <w:tr w:rsidR="006D55C2" w:rsidRPr="00855C43">
        <w:tc>
          <w:tcPr>
            <w:tcW w:w="898" w:type="dxa"/>
            <w:vMerge/>
            <w:textDirection w:val="btLr"/>
          </w:tcPr>
          <w:p w:rsidR="006D55C2" w:rsidRPr="00855C43" w:rsidRDefault="006D55C2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6D55C2" w:rsidRPr="00855C43" w:rsidRDefault="00AD2A29" w:rsidP="009772BB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6D55C2" w:rsidRPr="00855C43" w:rsidRDefault="00AD2A29">
            <w:pPr>
              <w:rPr>
                <w:lang w:val="uk-UA"/>
              </w:rPr>
            </w:pPr>
            <w:r>
              <w:rPr>
                <w:lang w:val="uk-UA"/>
              </w:rPr>
              <w:t>Теорія та мет. соціокул. проектув. (л)</w:t>
            </w:r>
          </w:p>
        </w:tc>
        <w:tc>
          <w:tcPr>
            <w:tcW w:w="2340" w:type="dxa"/>
          </w:tcPr>
          <w:p w:rsidR="006D55C2" w:rsidRPr="00970F35" w:rsidRDefault="00861C01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6D55C2" w:rsidRPr="00861C01" w:rsidRDefault="00861C01" w:rsidP="009772B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8354D2">
              <w:rPr>
                <w:spacing w:val="-20"/>
                <w:lang w:val="uk-UA"/>
              </w:rPr>
              <w:t xml:space="preserve">  27</w:t>
            </w:r>
          </w:p>
        </w:tc>
      </w:tr>
      <w:tr w:rsidR="006D55C2" w:rsidRPr="00855C43">
        <w:trPr>
          <w:trHeight w:val="732"/>
        </w:trPr>
        <w:tc>
          <w:tcPr>
            <w:tcW w:w="898" w:type="dxa"/>
            <w:vMerge/>
            <w:textDirection w:val="btLr"/>
          </w:tcPr>
          <w:p w:rsidR="006D55C2" w:rsidRPr="00855C43" w:rsidRDefault="006D55C2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6D55C2" w:rsidRPr="00855C43" w:rsidRDefault="00AD2A29" w:rsidP="00A04B79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6D55C2" w:rsidRPr="00855C43" w:rsidRDefault="00861C01" w:rsidP="00192874">
            <w:pPr>
              <w:rPr>
                <w:lang w:val="uk-UA"/>
              </w:rPr>
            </w:pPr>
            <w:r>
              <w:rPr>
                <w:lang w:val="uk-UA"/>
              </w:rPr>
              <w:t>Теорія та мет. соціокул. проектув. (л)</w:t>
            </w:r>
          </w:p>
        </w:tc>
        <w:tc>
          <w:tcPr>
            <w:tcW w:w="2340" w:type="dxa"/>
          </w:tcPr>
          <w:p w:rsidR="006D55C2" w:rsidRPr="00970F35" w:rsidRDefault="00861C01" w:rsidP="006D55C2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6D55C2" w:rsidRPr="00861C01" w:rsidRDefault="00861C01" w:rsidP="009772B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8354D2">
              <w:rPr>
                <w:spacing w:val="-20"/>
                <w:lang w:val="uk-UA"/>
              </w:rPr>
              <w:t xml:space="preserve">  27</w:t>
            </w:r>
          </w:p>
        </w:tc>
      </w:tr>
      <w:tr w:rsidR="00861C01" w:rsidRPr="00855C43">
        <w:trPr>
          <w:cantSplit/>
          <w:trHeight w:val="331"/>
        </w:trPr>
        <w:tc>
          <w:tcPr>
            <w:tcW w:w="898" w:type="dxa"/>
            <w:vMerge w:val="restart"/>
            <w:textDirection w:val="btLr"/>
          </w:tcPr>
          <w:p w:rsidR="00861C01" w:rsidRPr="00855C43" w:rsidRDefault="00861C01" w:rsidP="00855C43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861C01" w:rsidRPr="00855C43" w:rsidRDefault="00861C01" w:rsidP="00855C43">
            <w:pPr>
              <w:ind w:left="113" w:right="113"/>
              <w:jc w:val="center"/>
              <w:rPr>
                <w:lang w:val="uk-UA"/>
              </w:rPr>
            </w:pPr>
            <w:r w:rsidRPr="006D55C2">
              <w:t>1</w:t>
            </w:r>
            <w:r>
              <w:rPr>
                <w:lang w:val="uk-UA"/>
              </w:rPr>
              <w:t>4</w:t>
            </w:r>
            <w:r w:rsidRPr="00855C43">
              <w:rPr>
                <w:lang w:val="uk-UA"/>
              </w:rPr>
              <w:t>вересня</w:t>
            </w:r>
          </w:p>
        </w:tc>
        <w:tc>
          <w:tcPr>
            <w:tcW w:w="1620" w:type="dxa"/>
          </w:tcPr>
          <w:p w:rsidR="00861C01" w:rsidRPr="00855C43" w:rsidRDefault="00861C01" w:rsidP="0081719C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861C01" w:rsidRPr="00855C43" w:rsidRDefault="00861C01" w:rsidP="0088030D">
            <w:pPr>
              <w:rPr>
                <w:lang w:val="uk-UA"/>
              </w:rPr>
            </w:pPr>
            <w:r>
              <w:rPr>
                <w:lang w:val="uk-UA"/>
              </w:rPr>
              <w:t>Теорія та мет. соціокул. проектув. (</w:t>
            </w:r>
            <w:r w:rsidR="0088030D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861C01" w:rsidRPr="00970F35" w:rsidRDefault="00861C01" w:rsidP="0081719C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861C01" w:rsidRPr="00855C43" w:rsidRDefault="00861C01" w:rsidP="007F29E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8354D2">
              <w:rPr>
                <w:spacing w:val="-20"/>
                <w:lang w:val="uk-UA"/>
              </w:rPr>
              <w:t xml:space="preserve"> 19</w:t>
            </w:r>
          </w:p>
        </w:tc>
      </w:tr>
      <w:tr w:rsidR="00861C01" w:rsidRPr="00855C43">
        <w:trPr>
          <w:cantSplit/>
          <w:trHeight w:val="341"/>
        </w:trPr>
        <w:tc>
          <w:tcPr>
            <w:tcW w:w="898" w:type="dxa"/>
            <w:vMerge/>
            <w:textDirection w:val="btLr"/>
          </w:tcPr>
          <w:p w:rsidR="00861C01" w:rsidRPr="00855C43" w:rsidRDefault="00861C01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61C01" w:rsidRPr="00855C43" w:rsidRDefault="00861C01" w:rsidP="0081719C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960" w:type="dxa"/>
          </w:tcPr>
          <w:p w:rsidR="00861C01" w:rsidRPr="00855C43" w:rsidRDefault="00861C01" w:rsidP="0088030D">
            <w:pPr>
              <w:rPr>
                <w:lang w:val="uk-UA"/>
              </w:rPr>
            </w:pPr>
            <w:r>
              <w:rPr>
                <w:lang w:val="uk-UA"/>
              </w:rPr>
              <w:t>Теорія та мет. соціокул. проектув. (</w:t>
            </w:r>
            <w:r w:rsidR="0088030D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861C01" w:rsidRPr="00970F35" w:rsidRDefault="00861C01" w:rsidP="0081719C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861C01" w:rsidRPr="00855C43" w:rsidRDefault="00861C0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8354D2">
              <w:rPr>
                <w:spacing w:val="-20"/>
                <w:lang w:val="uk-UA"/>
              </w:rPr>
              <w:t xml:space="preserve"> 40</w:t>
            </w:r>
          </w:p>
        </w:tc>
      </w:tr>
      <w:tr w:rsidR="00861C01" w:rsidRPr="00855C43">
        <w:trPr>
          <w:cantSplit/>
          <w:trHeight w:val="351"/>
        </w:trPr>
        <w:tc>
          <w:tcPr>
            <w:tcW w:w="898" w:type="dxa"/>
            <w:vMerge/>
            <w:textDirection w:val="btLr"/>
          </w:tcPr>
          <w:p w:rsidR="00861C01" w:rsidRPr="00855C43" w:rsidRDefault="00861C01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61C01" w:rsidRPr="00855C43" w:rsidRDefault="00861C01" w:rsidP="0081719C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61C01" w:rsidRPr="00855C43" w:rsidRDefault="007C4FAF" w:rsidP="0081719C">
            <w:pPr>
              <w:rPr>
                <w:lang w:val="uk-UA"/>
              </w:rPr>
            </w:pPr>
            <w:r>
              <w:rPr>
                <w:lang w:val="uk-UA"/>
              </w:rPr>
              <w:t>Інф. бібл. заб. гум. наук (л)</w:t>
            </w:r>
          </w:p>
        </w:tc>
        <w:tc>
          <w:tcPr>
            <w:tcW w:w="2340" w:type="dxa"/>
          </w:tcPr>
          <w:p w:rsidR="00861C01" w:rsidRPr="006D55C2" w:rsidRDefault="007C4FAF" w:rsidP="0081719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861C01" w:rsidRPr="00855C43" w:rsidRDefault="008354D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Драгом.5, комп.лаб</w:t>
            </w:r>
          </w:p>
        </w:tc>
      </w:tr>
      <w:tr w:rsidR="00861C01" w:rsidRPr="00855C43">
        <w:trPr>
          <w:cantSplit/>
          <w:trHeight w:val="373"/>
        </w:trPr>
        <w:tc>
          <w:tcPr>
            <w:tcW w:w="898" w:type="dxa"/>
            <w:vMerge/>
            <w:textDirection w:val="btLr"/>
          </w:tcPr>
          <w:p w:rsidR="00861C01" w:rsidRPr="00855C43" w:rsidRDefault="00861C01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61C01" w:rsidRPr="00855C43" w:rsidRDefault="00861C01" w:rsidP="0081719C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61C01" w:rsidRPr="00855C43" w:rsidRDefault="00056FF8" w:rsidP="0081719C">
            <w:pPr>
              <w:rPr>
                <w:lang w:val="uk-UA"/>
              </w:rPr>
            </w:pPr>
            <w:r>
              <w:rPr>
                <w:lang w:val="uk-UA"/>
              </w:rPr>
              <w:t>Інф. бібл. заб. гум. наук (л)</w:t>
            </w:r>
          </w:p>
        </w:tc>
        <w:tc>
          <w:tcPr>
            <w:tcW w:w="2340" w:type="dxa"/>
          </w:tcPr>
          <w:p w:rsidR="00861C01" w:rsidRPr="006D55C2" w:rsidRDefault="00056FF8" w:rsidP="0081719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861C01" w:rsidRPr="00855C43" w:rsidRDefault="008354D2" w:rsidP="007F29E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Драгом.5, комп.лаб</w:t>
            </w:r>
          </w:p>
        </w:tc>
      </w:tr>
      <w:tr w:rsidR="00861C01" w:rsidRPr="00855C43">
        <w:trPr>
          <w:cantSplit/>
          <w:trHeight w:val="201"/>
        </w:trPr>
        <w:tc>
          <w:tcPr>
            <w:tcW w:w="898" w:type="dxa"/>
            <w:vMerge w:val="restart"/>
            <w:textDirection w:val="btLr"/>
          </w:tcPr>
          <w:p w:rsidR="00861C01" w:rsidRPr="00855C43" w:rsidRDefault="00861C01" w:rsidP="00855C43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861C01" w:rsidRPr="00855C43" w:rsidRDefault="00861C01" w:rsidP="00855C43">
            <w:pPr>
              <w:ind w:left="113" w:right="113"/>
              <w:jc w:val="center"/>
              <w:rPr>
                <w:lang w:val="uk-UA"/>
              </w:rPr>
            </w:pPr>
            <w:r w:rsidRPr="006D55C2">
              <w:t>1</w:t>
            </w:r>
            <w:r>
              <w:rPr>
                <w:lang w:val="uk-UA"/>
              </w:rPr>
              <w:t xml:space="preserve">5 </w:t>
            </w:r>
            <w:r w:rsidRPr="00855C43">
              <w:rPr>
                <w:lang w:val="uk-UA"/>
              </w:rPr>
              <w:t>вересня</w:t>
            </w:r>
          </w:p>
        </w:tc>
        <w:tc>
          <w:tcPr>
            <w:tcW w:w="1620" w:type="dxa"/>
          </w:tcPr>
          <w:p w:rsidR="00861C01" w:rsidRPr="00855C43" w:rsidRDefault="00056FF8" w:rsidP="009772BB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861C01" w:rsidRPr="00A17E95" w:rsidRDefault="00A17E95" w:rsidP="00A17E95">
            <w:pPr>
              <w:jc w:val="both"/>
              <w:rPr>
                <w:bCs/>
                <w:lang w:val="uk-UA"/>
              </w:rPr>
            </w:pPr>
            <w:r w:rsidRPr="00A17E95">
              <w:rPr>
                <w:bCs/>
                <w:lang w:val="uk-UA"/>
              </w:rPr>
              <w:t xml:space="preserve">Актуальні проблеми суч. </w:t>
            </w:r>
            <w:r>
              <w:rPr>
                <w:bCs/>
                <w:lang w:val="uk-UA"/>
              </w:rPr>
              <w:t>б</w:t>
            </w:r>
            <w:r w:rsidRPr="00A17E95">
              <w:rPr>
                <w:bCs/>
                <w:lang w:val="uk-UA"/>
              </w:rPr>
              <w:t>ібліографознавства (л)</w:t>
            </w:r>
          </w:p>
        </w:tc>
        <w:tc>
          <w:tcPr>
            <w:tcW w:w="2340" w:type="dxa"/>
          </w:tcPr>
          <w:p w:rsidR="00861C01" w:rsidRPr="00970F35" w:rsidRDefault="00715E3B" w:rsidP="00A04B79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861C01" w:rsidRPr="00715E3B" w:rsidRDefault="00715E3B" w:rsidP="009772B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8354D2">
              <w:rPr>
                <w:spacing w:val="-20"/>
                <w:lang w:val="uk-UA"/>
              </w:rPr>
              <w:t xml:space="preserve">  25</w:t>
            </w:r>
          </w:p>
        </w:tc>
      </w:tr>
      <w:tr w:rsidR="00861C01" w:rsidRPr="00855C43">
        <w:trPr>
          <w:cantSplit/>
          <w:trHeight w:val="279"/>
        </w:trPr>
        <w:tc>
          <w:tcPr>
            <w:tcW w:w="898" w:type="dxa"/>
            <w:vMerge/>
            <w:textDirection w:val="btLr"/>
          </w:tcPr>
          <w:p w:rsidR="00861C01" w:rsidRPr="00855C43" w:rsidRDefault="00861C01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61C01" w:rsidRPr="00855C43" w:rsidRDefault="00715E3B" w:rsidP="009772BB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10.10-11.30</w:t>
            </w:r>
          </w:p>
        </w:tc>
        <w:tc>
          <w:tcPr>
            <w:tcW w:w="3960" w:type="dxa"/>
          </w:tcPr>
          <w:p w:rsidR="00715E3B" w:rsidRDefault="00715E3B" w:rsidP="00715E3B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861C01" w:rsidRPr="00855C43" w:rsidRDefault="00715E3B" w:rsidP="00715E3B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0459C6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861C01" w:rsidRPr="00855C43" w:rsidRDefault="00715E3B" w:rsidP="007D6447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861C01" w:rsidRPr="00715E3B" w:rsidRDefault="00715E3B" w:rsidP="00234A1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</w:t>
            </w:r>
            <w:r w:rsidR="00234A12">
              <w:rPr>
                <w:spacing w:val="-20"/>
                <w:lang w:val="uk-UA"/>
              </w:rPr>
              <w:t>17</w:t>
            </w:r>
            <w:r>
              <w:rPr>
                <w:spacing w:val="-20"/>
                <w:lang w:val="uk-UA"/>
              </w:rPr>
              <w:t>, каб 416</w:t>
            </w:r>
          </w:p>
        </w:tc>
      </w:tr>
      <w:tr w:rsidR="00861C01" w:rsidRPr="00855C43">
        <w:trPr>
          <w:cantSplit/>
          <w:trHeight w:val="249"/>
        </w:trPr>
        <w:tc>
          <w:tcPr>
            <w:tcW w:w="898" w:type="dxa"/>
            <w:vMerge/>
            <w:textDirection w:val="btLr"/>
          </w:tcPr>
          <w:p w:rsidR="00861C01" w:rsidRPr="00855C43" w:rsidRDefault="00861C01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61C01" w:rsidRPr="00855C43" w:rsidRDefault="00715E3B" w:rsidP="009772BB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861C01" w:rsidRPr="00855C43" w:rsidRDefault="00715E3B" w:rsidP="00855C43">
            <w:pPr>
              <w:rPr>
                <w:lang w:val="uk-UA"/>
              </w:rPr>
            </w:pPr>
            <w:r>
              <w:rPr>
                <w:lang w:val="uk-UA"/>
              </w:rPr>
              <w:t>Спецсемінар (пр)</w:t>
            </w:r>
          </w:p>
        </w:tc>
        <w:tc>
          <w:tcPr>
            <w:tcW w:w="2340" w:type="dxa"/>
          </w:tcPr>
          <w:p w:rsidR="00861C01" w:rsidRPr="006D55C2" w:rsidRDefault="00715E3B" w:rsidP="009772BB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861C01" w:rsidRPr="00715E3B" w:rsidRDefault="00715E3B" w:rsidP="00234A1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</w:t>
            </w:r>
            <w:r w:rsidR="00234A12">
              <w:rPr>
                <w:spacing w:val="-20"/>
                <w:lang w:val="uk-UA"/>
              </w:rPr>
              <w:t>17</w:t>
            </w:r>
            <w:r>
              <w:rPr>
                <w:spacing w:val="-20"/>
                <w:lang w:val="uk-UA"/>
              </w:rPr>
              <w:t>, каб 416</w:t>
            </w:r>
          </w:p>
        </w:tc>
      </w:tr>
      <w:tr w:rsidR="0088030D" w:rsidRPr="00855C43">
        <w:trPr>
          <w:cantSplit/>
          <w:trHeight w:val="523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A04B79">
            <w:pPr>
              <w:rPr>
                <w:lang w:val="uk-UA"/>
              </w:rPr>
            </w:pPr>
            <w:r>
              <w:rPr>
                <w:lang w:val="uk-UA"/>
              </w:rPr>
              <w:t>13.30-15.05</w:t>
            </w:r>
          </w:p>
        </w:tc>
        <w:tc>
          <w:tcPr>
            <w:tcW w:w="3960" w:type="dxa"/>
          </w:tcPr>
          <w:p w:rsidR="0088030D" w:rsidRDefault="0088030D" w:rsidP="00AE3CA4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88030D" w:rsidRPr="00855C43" w:rsidRDefault="0088030D" w:rsidP="00AE3CA4">
            <w:pPr>
              <w:rPr>
                <w:lang w:val="uk-UA"/>
              </w:rPr>
            </w:pPr>
            <w:r>
              <w:rPr>
                <w:lang w:val="uk-UA"/>
              </w:rPr>
              <w:t>(пр)</w:t>
            </w:r>
          </w:p>
        </w:tc>
        <w:tc>
          <w:tcPr>
            <w:tcW w:w="2340" w:type="dxa"/>
          </w:tcPr>
          <w:p w:rsidR="0088030D" w:rsidRPr="00855C43" w:rsidRDefault="0088030D" w:rsidP="00AE3CA4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88030D" w:rsidRPr="00715E3B" w:rsidRDefault="0088030D" w:rsidP="00AE3CA4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Драгом.17, каб 416</w:t>
            </w:r>
          </w:p>
        </w:tc>
      </w:tr>
      <w:tr w:rsidR="0088030D" w:rsidRPr="00855C43">
        <w:trPr>
          <w:cantSplit/>
          <w:trHeight w:val="523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A04B79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88030D" w:rsidRDefault="0088030D" w:rsidP="00855C43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8030D" w:rsidRPr="006D55C2" w:rsidRDefault="0088030D" w:rsidP="009772B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88030D" w:rsidRPr="00715E3B" w:rsidRDefault="0088030D" w:rsidP="009772BB">
            <w:pPr>
              <w:rPr>
                <w:spacing w:val="-20"/>
                <w:lang w:val="uk-UA"/>
              </w:rPr>
            </w:pPr>
          </w:p>
        </w:tc>
      </w:tr>
      <w:tr w:rsidR="0088030D" w:rsidRPr="00855C43">
        <w:trPr>
          <w:cantSplit/>
          <w:trHeight w:val="665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6D55C2">
              <w:t xml:space="preserve"> </w:t>
            </w:r>
            <w:r w:rsidRPr="00855C43">
              <w:rPr>
                <w:lang w:val="uk-UA"/>
              </w:rPr>
              <w:t>вересня</w:t>
            </w: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>
              <w:rPr>
                <w:lang w:val="uk-UA"/>
              </w:rPr>
              <w:t>Електронні видання (л)</w:t>
            </w:r>
          </w:p>
        </w:tc>
        <w:tc>
          <w:tcPr>
            <w:tcW w:w="2340" w:type="dxa"/>
          </w:tcPr>
          <w:p w:rsidR="0088030D" w:rsidRPr="00DF23DE" w:rsidRDefault="0088030D" w:rsidP="002054E4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88030D" w:rsidRPr="00855C43" w:rsidRDefault="0088030D" w:rsidP="008354D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комп.кл</w:t>
            </w:r>
          </w:p>
        </w:tc>
      </w:tr>
      <w:tr w:rsidR="0088030D" w:rsidRPr="00855C43">
        <w:trPr>
          <w:cantSplit/>
          <w:trHeight w:val="357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>
              <w:rPr>
                <w:lang w:val="uk-UA"/>
              </w:rPr>
              <w:t>Електронні видання (л)</w:t>
            </w:r>
          </w:p>
        </w:tc>
        <w:tc>
          <w:tcPr>
            <w:tcW w:w="2340" w:type="dxa"/>
          </w:tcPr>
          <w:p w:rsidR="0088030D" w:rsidRPr="006D55C2" w:rsidRDefault="0088030D" w:rsidP="002054E4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88030D" w:rsidRPr="00855C43" w:rsidRDefault="0088030D" w:rsidP="002054E4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комп.кл</w:t>
            </w:r>
          </w:p>
        </w:tc>
      </w:tr>
      <w:tr w:rsidR="0088030D" w:rsidRPr="00855C43">
        <w:trPr>
          <w:cantSplit/>
          <w:trHeight w:val="235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>
              <w:rPr>
                <w:lang w:val="uk-UA"/>
              </w:rPr>
              <w:t>Електронні видання (пр)</w:t>
            </w:r>
          </w:p>
        </w:tc>
        <w:tc>
          <w:tcPr>
            <w:tcW w:w="2340" w:type="dxa"/>
          </w:tcPr>
          <w:p w:rsidR="0088030D" w:rsidRPr="006D55C2" w:rsidRDefault="0088030D" w:rsidP="002054E4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>
              <w:rPr>
                <w:spacing w:val="-20"/>
                <w:lang w:val="uk-UA"/>
              </w:rPr>
              <w:t>комп.кл</w:t>
            </w:r>
          </w:p>
        </w:tc>
      </w:tr>
      <w:tr w:rsidR="0088030D" w:rsidRPr="00855C43">
        <w:trPr>
          <w:cantSplit/>
          <w:trHeight w:val="235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88030D" w:rsidRPr="00855C43" w:rsidRDefault="0088030D" w:rsidP="0081719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8030D" w:rsidRPr="00855C43" w:rsidRDefault="0088030D" w:rsidP="0081719C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8030D" w:rsidRPr="00855C43" w:rsidRDefault="0088030D" w:rsidP="002054E4">
            <w:pPr>
              <w:rPr>
                <w:spacing w:val="-20"/>
                <w:lang w:val="uk-UA"/>
              </w:rPr>
            </w:pPr>
          </w:p>
        </w:tc>
      </w:tr>
      <w:tr w:rsidR="0088030D" w:rsidRPr="00855C43">
        <w:trPr>
          <w:cantSplit/>
          <w:trHeight w:val="235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88030D" w:rsidRPr="00855C43" w:rsidRDefault="0088030D" w:rsidP="0081719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8030D" w:rsidRPr="00855C43" w:rsidRDefault="0088030D" w:rsidP="0081719C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8030D" w:rsidRPr="00855C43" w:rsidRDefault="0088030D" w:rsidP="002054E4">
            <w:pPr>
              <w:rPr>
                <w:spacing w:val="-20"/>
                <w:lang w:val="uk-UA"/>
              </w:rPr>
            </w:pPr>
          </w:p>
        </w:tc>
      </w:tr>
      <w:tr w:rsidR="0088030D" w:rsidRPr="00855C43">
        <w:trPr>
          <w:cantSplit/>
          <w:trHeight w:val="235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88030D" w:rsidRPr="00855C43" w:rsidRDefault="0088030D" w:rsidP="0081719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8030D" w:rsidRPr="00855C43" w:rsidRDefault="0088030D" w:rsidP="0081719C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8030D" w:rsidRPr="00855C43" w:rsidRDefault="0088030D" w:rsidP="002054E4">
            <w:pPr>
              <w:rPr>
                <w:spacing w:val="-20"/>
                <w:lang w:val="uk-UA"/>
              </w:rPr>
            </w:pPr>
          </w:p>
        </w:tc>
      </w:tr>
      <w:tr w:rsidR="0088030D" w:rsidRPr="00855C43">
        <w:trPr>
          <w:cantSplit/>
          <w:trHeight w:val="235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88030D" w:rsidRPr="00855C43" w:rsidRDefault="0088030D" w:rsidP="0081719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8030D" w:rsidRPr="00855C43" w:rsidRDefault="0088030D" w:rsidP="0081719C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8030D" w:rsidRPr="00855C43" w:rsidRDefault="0088030D" w:rsidP="002054E4">
            <w:pPr>
              <w:rPr>
                <w:spacing w:val="-20"/>
                <w:lang w:val="uk-UA"/>
              </w:rPr>
            </w:pPr>
          </w:p>
        </w:tc>
      </w:tr>
      <w:tr w:rsidR="0088030D" w:rsidRPr="00855C43">
        <w:trPr>
          <w:cantSplit/>
          <w:trHeight w:val="377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88030D" w:rsidRPr="00855C43" w:rsidRDefault="0088030D" w:rsidP="00855C43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17 </w:t>
            </w:r>
            <w:r w:rsidRPr="00855C43">
              <w:rPr>
                <w:spacing w:val="-20"/>
                <w:lang w:val="uk-UA"/>
              </w:rPr>
              <w:t>вересня</w:t>
            </w:r>
          </w:p>
        </w:tc>
        <w:tc>
          <w:tcPr>
            <w:tcW w:w="1620" w:type="dxa"/>
          </w:tcPr>
          <w:p w:rsidR="0088030D" w:rsidRPr="00855C43" w:rsidRDefault="0088030D" w:rsidP="0081719C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Електронні видання (л)</w:t>
            </w:r>
          </w:p>
        </w:tc>
        <w:tc>
          <w:tcPr>
            <w:tcW w:w="234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88030D" w:rsidRPr="00855C43" w:rsidRDefault="0088030D" w:rsidP="00C71414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комп.кл</w:t>
            </w:r>
          </w:p>
        </w:tc>
      </w:tr>
      <w:tr w:rsidR="0088030D" w:rsidRPr="00855C43">
        <w:trPr>
          <w:cantSplit/>
          <w:trHeight w:val="345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81719C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Електронні видання (пр)</w:t>
            </w:r>
          </w:p>
        </w:tc>
        <w:tc>
          <w:tcPr>
            <w:tcW w:w="234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88030D" w:rsidRPr="00855C43" w:rsidRDefault="0088030D" w:rsidP="00C71414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комп.кл</w:t>
            </w:r>
          </w:p>
        </w:tc>
      </w:tr>
      <w:tr w:rsidR="0088030D" w:rsidRPr="00855C43">
        <w:trPr>
          <w:cantSplit/>
          <w:trHeight w:val="535"/>
        </w:trPr>
        <w:tc>
          <w:tcPr>
            <w:tcW w:w="898" w:type="dxa"/>
            <w:vMerge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8030D" w:rsidRPr="00855C43" w:rsidRDefault="0088030D" w:rsidP="00B41A92">
            <w:pPr>
              <w:rPr>
                <w:lang w:val="uk-UA"/>
              </w:rPr>
            </w:pPr>
            <w:r>
              <w:rPr>
                <w:lang w:val="uk-UA"/>
              </w:rPr>
              <w:t>Електронні видання (пр)</w:t>
            </w:r>
          </w:p>
        </w:tc>
        <w:tc>
          <w:tcPr>
            <w:tcW w:w="234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88030D" w:rsidRPr="00855C43" w:rsidRDefault="0088030D" w:rsidP="00B5150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комп.кл</w:t>
            </w:r>
          </w:p>
        </w:tc>
      </w:tr>
      <w:tr w:rsidR="0088030D" w:rsidRPr="00855C43">
        <w:trPr>
          <w:cantSplit/>
          <w:trHeight w:val="335"/>
        </w:trPr>
        <w:tc>
          <w:tcPr>
            <w:tcW w:w="898" w:type="dxa"/>
            <w:vMerge w:val="restart"/>
            <w:textDirection w:val="btLr"/>
          </w:tcPr>
          <w:p w:rsidR="0088030D" w:rsidRPr="00B41A92" w:rsidRDefault="0088030D" w:rsidP="00855C43">
            <w:pPr>
              <w:ind w:left="113" w:right="113"/>
              <w:jc w:val="center"/>
              <w:rPr>
                <w:lang w:val="uk-UA"/>
              </w:rPr>
            </w:pPr>
            <w:r w:rsidRPr="00B41A92">
              <w:rPr>
                <w:lang w:val="uk-UA"/>
              </w:rPr>
              <w:t>Неділя</w:t>
            </w:r>
          </w:p>
          <w:p w:rsidR="0088030D" w:rsidRPr="00B41A92" w:rsidRDefault="0088030D" w:rsidP="00855C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41A92">
              <w:rPr>
                <w:lang w:val="uk-UA"/>
              </w:rPr>
              <w:t>вересня</w:t>
            </w:r>
          </w:p>
        </w:tc>
        <w:tc>
          <w:tcPr>
            <w:tcW w:w="1620" w:type="dxa"/>
          </w:tcPr>
          <w:p w:rsidR="0088030D" w:rsidRPr="00855C43" w:rsidRDefault="0088030D" w:rsidP="0083606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88030D" w:rsidRDefault="0088030D" w:rsidP="00836067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Електронні видання </w:t>
            </w:r>
          </w:p>
          <w:p w:rsidR="0088030D" w:rsidRPr="00836067" w:rsidRDefault="0088030D" w:rsidP="008360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іспит</w:t>
            </w:r>
          </w:p>
        </w:tc>
        <w:tc>
          <w:tcPr>
            <w:tcW w:w="2340" w:type="dxa"/>
          </w:tcPr>
          <w:p w:rsidR="0088030D" w:rsidRPr="00855C43" w:rsidRDefault="0088030D" w:rsidP="00836067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1800" w:type="dxa"/>
          </w:tcPr>
          <w:p w:rsidR="0088030D" w:rsidRPr="00855C43" w:rsidRDefault="0088030D" w:rsidP="0083606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комп.кл</w:t>
            </w:r>
          </w:p>
        </w:tc>
      </w:tr>
      <w:tr w:rsidR="0088030D" w:rsidRPr="00855C43">
        <w:trPr>
          <w:cantSplit/>
          <w:trHeight w:val="359"/>
        </w:trPr>
        <w:tc>
          <w:tcPr>
            <w:tcW w:w="898" w:type="dxa"/>
            <w:vMerge/>
            <w:textDirection w:val="btLr"/>
          </w:tcPr>
          <w:p w:rsidR="0088030D" w:rsidRPr="00B41A92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836067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8030D" w:rsidRPr="00C85CA2" w:rsidRDefault="0088030D" w:rsidP="00C85CA2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8030D" w:rsidRPr="006D55C2" w:rsidRDefault="0088030D" w:rsidP="009772B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88030D" w:rsidRPr="00855C43" w:rsidRDefault="0088030D" w:rsidP="00C71414">
            <w:pPr>
              <w:rPr>
                <w:spacing w:val="-20"/>
                <w:lang w:val="uk-UA"/>
              </w:rPr>
            </w:pPr>
          </w:p>
        </w:tc>
      </w:tr>
      <w:tr w:rsidR="0088030D" w:rsidRPr="00855C43">
        <w:trPr>
          <w:cantSplit/>
          <w:trHeight w:val="355"/>
        </w:trPr>
        <w:tc>
          <w:tcPr>
            <w:tcW w:w="898" w:type="dxa"/>
            <w:vMerge/>
            <w:textDirection w:val="btLr"/>
          </w:tcPr>
          <w:p w:rsidR="0088030D" w:rsidRPr="00B41A92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836067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8030D" w:rsidRPr="00855C43" w:rsidRDefault="0088030D" w:rsidP="00FF257E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8030D" w:rsidRPr="006D55C2" w:rsidRDefault="0088030D" w:rsidP="009772B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88030D" w:rsidRPr="00855C43" w:rsidRDefault="0088030D" w:rsidP="00C71414">
            <w:pPr>
              <w:rPr>
                <w:spacing w:val="-20"/>
                <w:lang w:val="uk-UA"/>
              </w:rPr>
            </w:pPr>
          </w:p>
        </w:tc>
      </w:tr>
      <w:tr w:rsidR="0088030D" w:rsidRPr="00855C43">
        <w:trPr>
          <w:cantSplit/>
          <w:trHeight w:val="336"/>
        </w:trPr>
        <w:tc>
          <w:tcPr>
            <w:tcW w:w="898" w:type="dxa"/>
            <w:vMerge/>
            <w:textDirection w:val="btLr"/>
          </w:tcPr>
          <w:p w:rsidR="0088030D" w:rsidRPr="00B41A92" w:rsidRDefault="0088030D" w:rsidP="00855C43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Default="0088030D" w:rsidP="00192874">
            <w:pPr>
              <w:rPr>
                <w:lang w:val="uk-UA"/>
              </w:rPr>
            </w:pPr>
          </w:p>
          <w:p w:rsidR="0088030D" w:rsidRPr="00855C43" w:rsidRDefault="0088030D" w:rsidP="00192874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88030D" w:rsidRPr="00855C43" w:rsidRDefault="0088030D" w:rsidP="00E3719F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8030D" w:rsidRPr="00855C43" w:rsidRDefault="0088030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88030D" w:rsidRPr="00855C43" w:rsidRDefault="0088030D" w:rsidP="007F29E2">
            <w:pPr>
              <w:rPr>
                <w:spacing w:val="-20"/>
                <w:lang w:val="uk-UA"/>
              </w:rPr>
            </w:pPr>
          </w:p>
        </w:tc>
      </w:tr>
      <w:tr w:rsidR="0088030D" w:rsidRPr="00855C43">
        <w:tc>
          <w:tcPr>
            <w:tcW w:w="898" w:type="dxa"/>
            <w:vMerge w:val="restart"/>
            <w:textDirection w:val="btLr"/>
          </w:tcPr>
          <w:p w:rsidR="0088030D" w:rsidRPr="00B41A92" w:rsidRDefault="0088030D" w:rsidP="00855C43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B41A92">
              <w:rPr>
                <w:spacing w:val="-20"/>
                <w:lang w:val="uk-UA"/>
              </w:rPr>
              <w:t>Понеділок</w:t>
            </w:r>
          </w:p>
          <w:p w:rsidR="0088030D" w:rsidRPr="00B41A92" w:rsidRDefault="0088030D" w:rsidP="00855C43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 xml:space="preserve">19 </w:t>
            </w:r>
            <w:r w:rsidRPr="00B41A92">
              <w:rPr>
                <w:spacing w:val="-20"/>
                <w:lang w:val="en-US"/>
              </w:rPr>
              <w:t xml:space="preserve"> </w:t>
            </w:r>
            <w:r w:rsidRPr="00B41A92">
              <w:rPr>
                <w:spacing w:val="-20"/>
                <w:lang w:val="uk-UA"/>
              </w:rPr>
              <w:t>вересня</w:t>
            </w:r>
          </w:p>
        </w:tc>
        <w:tc>
          <w:tcPr>
            <w:tcW w:w="1620" w:type="dxa"/>
          </w:tcPr>
          <w:p w:rsidR="0088030D" w:rsidRPr="00855C43" w:rsidRDefault="0088030D" w:rsidP="0069630A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8030D" w:rsidRPr="00855C43" w:rsidRDefault="0088030D" w:rsidP="00A04B79">
            <w:pPr>
              <w:rPr>
                <w:lang w:val="uk-UA"/>
              </w:rPr>
            </w:pPr>
            <w:r w:rsidRPr="00A17E95">
              <w:rPr>
                <w:bCs/>
                <w:lang w:val="uk-UA"/>
              </w:rPr>
              <w:t xml:space="preserve">Актуальні проблеми суч. </w:t>
            </w:r>
            <w:r>
              <w:rPr>
                <w:bCs/>
                <w:lang w:val="uk-UA"/>
              </w:rPr>
              <w:t>б</w:t>
            </w:r>
            <w:r w:rsidRPr="00A17E95">
              <w:rPr>
                <w:bCs/>
                <w:lang w:val="uk-UA"/>
              </w:rPr>
              <w:t>ібліографознавства (л)</w:t>
            </w:r>
          </w:p>
        </w:tc>
        <w:tc>
          <w:tcPr>
            <w:tcW w:w="2340" w:type="dxa"/>
          </w:tcPr>
          <w:p w:rsidR="0088030D" w:rsidRPr="00970F35" w:rsidRDefault="0088030D" w:rsidP="009772BB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88030D" w:rsidRPr="00855C43" w:rsidRDefault="0088030D" w:rsidP="00291A4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9</w:t>
            </w:r>
          </w:p>
        </w:tc>
      </w:tr>
      <w:tr w:rsidR="0088030D" w:rsidRPr="00855C43"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69630A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88030D" w:rsidRPr="00855C43" w:rsidRDefault="0088030D" w:rsidP="00A04B79">
            <w:pPr>
              <w:rPr>
                <w:lang w:val="uk-UA"/>
              </w:rPr>
            </w:pPr>
            <w:r w:rsidRPr="00A17E95">
              <w:rPr>
                <w:bCs/>
                <w:lang w:val="uk-UA"/>
              </w:rPr>
              <w:t xml:space="preserve">Актуальні проблеми суч. </w:t>
            </w:r>
            <w:r>
              <w:rPr>
                <w:bCs/>
                <w:lang w:val="uk-UA"/>
              </w:rPr>
              <w:t>б</w:t>
            </w:r>
            <w:r w:rsidRPr="00A17E95">
              <w:rPr>
                <w:bCs/>
                <w:lang w:val="uk-UA"/>
              </w:rPr>
              <w:t>ібліографознавства (</w:t>
            </w:r>
            <w:r>
              <w:rPr>
                <w:bCs/>
                <w:lang w:val="uk-UA"/>
              </w:rPr>
              <w:t>пр</w:t>
            </w:r>
            <w:r w:rsidRPr="00A17E95">
              <w:rPr>
                <w:bCs/>
                <w:lang w:val="uk-UA"/>
              </w:rPr>
              <w:t>)</w:t>
            </w:r>
          </w:p>
        </w:tc>
        <w:tc>
          <w:tcPr>
            <w:tcW w:w="2340" w:type="dxa"/>
          </w:tcPr>
          <w:p w:rsidR="0088030D" w:rsidRPr="00970F35" w:rsidRDefault="0088030D" w:rsidP="009772BB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88030D" w:rsidRPr="00855C43" w:rsidRDefault="0088030D" w:rsidP="00291A4F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88030D" w:rsidRPr="00855C43"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69630A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88030D" w:rsidRPr="00855C43" w:rsidRDefault="0088030D" w:rsidP="00A04B79">
            <w:pPr>
              <w:rPr>
                <w:lang w:val="uk-UA"/>
              </w:rPr>
            </w:pPr>
            <w:r>
              <w:rPr>
                <w:lang w:val="uk-UA"/>
              </w:rPr>
              <w:t>Менеджмент інформ. ресурсів (л)</w:t>
            </w:r>
          </w:p>
        </w:tc>
        <w:tc>
          <w:tcPr>
            <w:tcW w:w="2340" w:type="dxa"/>
          </w:tcPr>
          <w:p w:rsidR="0088030D" w:rsidRPr="00DF23DE" w:rsidRDefault="0088030D" w:rsidP="00291A4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292901" w:rsidRDefault="0088030D" w:rsidP="0081719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комп.кл</w:t>
            </w:r>
          </w:p>
        </w:tc>
      </w:tr>
      <w:tr w:rsidR="0088030D" w:rsidRPr="00855C43">
        <w:trPr>
          <w:trHeight w:val="460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88030D" w:rsidRPr="00855C43" w:rsidRDefault="0088030D" w:rsidP="00870357">
            <w:pPr>
              <w:rPr>
                <w:lang w:val="uk-UA"/>
              </w:rPr>
            </w:pPr>
            <w:r>
              <w:rPr>
                <w:lang w:val="uk-UA"/>
              </w:rPr>
              <w:t>Менеджмент інформ. ресурсів (л)</w:t>
            </w:r>
          </w:p>
        </w:tc>
        <w:tc>
          <w:tcPr>
            <w:tcW w:w="2340" w:type="dxa"/>
          </w:tcPr>
          <w:p w:rsidR="0088030D" w:rsidRPr="00DF23DE" w:rsidRDefault="0088030D" w:rsidP="00A04B7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81719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комп.кл</w:t>
            </w:r>
          </w:p>
        </w:tc>
      </w:tr>
      <w:tr w:rsidR="0088030D" w:rsidRPr="00855C43">
        <w:trPr>
          <w:trHeight w:val="345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88030D" w:rsidRPr="00F425B7" w:rsidRDefault="0088030D" w:rsidP="00855C43">
            <w:pPr>
              <w:ind w:left="113" w:right="113"/>
              <w:jc w:val="center"/>
            </w:pPr>
            <w:r w:rsidRPr="00291A4F">
              <w:t>2</w:t>
            </w:r>
            <w:r>
              <w:rPr>
                <w:lang w:val="uk-UA"/>
              </w:rPr>
              <w:t>0</w:t>
            </w:r>
            <w:r w:rsidRPr="00291A4F">
              <w:t xml:space="preserve"> </w:t>
            </w:r>
            <w:proofErr w:type="spellStart"/>
            <w:r>
              <w:t>вересня</w:t>
            </w:r>
            <w:proofErr w:type="spellEnd"/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Основи бібліотерапії (л)</w:t>
            </w:r>
          </w:p>
        </w:tc>
        <w:tc>
          <w:tcPr>
            <w:tcW w:w="2340" w:type="dxa"/>
          </w:tcPr>
          <w:p w:rsidR="0088030D" w:rsidRPr="00DF23DE" w:rsidRDefault="0088030D" w:rsidP="009772B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88030D" w:rsidRPr="00855C43" w:rsidRDefault="0088030D" w:rsidP="00291A4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26</w:t>
            </w:r>
          </w:p>
        </w:tc>
      </w:tr>
      <w:tr w:rsidR="0088030D" w:rsidRPr="00855C43">
        <w:trPr>
          <w:trHeight w:val="355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Основи бібліотерапії (л)</w:t>
            </w:r>
          </w:p>
        </w:tc>
        <w:tc>
          <w:tcPr>
            <w:tcW w:w="2340" w:type="dxa"/>
          </w:tcPr>
          <w:p w:rsidR="0088030D" w:rsidRPr="00DF23DE" w:rsidRDefault="0088030D" w:rsidP="009772B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88030D" w:rsidRPr="00855C43" w:rsidRDefault="0088030D" w:rsidP="00291A4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26</w:t>
            </w:r>
          </w:p>
        </w:tc>
      </w:tr>
      <w:tr w:rsidR="0088030D" w:rsidRPr="00855C43">
        <w:trPr>
          <w:trHeight w:val="336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88030D" w:rsidRPr="00855C43" w:rsidRDefault="0088030D" w:rsidP="00870357">
            <w:pPr>
              <w:rPr>
                <w:lang w:val="uk-UA"/>
              </w:rPr>
            </w:pPr>
            <w:r>
              <w:rPr>
                <w:lang w:val="uk-UA"/>
              </w:rPr>
              <w:t>Професійна етика бібліотекар. (л)</w:t>
            </w:r>
          </w:p>
        </w:tc>
        <w:tc>
          <w:tcPr>
            <w:tcW w:w="2340" w:type="dxa"/>
          </w:tcPr>
          <w:p w:rsidR="0088030D" w:rsidRPr="00DF23DE" w:rsidRDefault="0088030D" w:rsidP="009772B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88030D" w:rsidRPr="00292901" w:rsidRDefault="0088030D" w:rsidP="00291A4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26</w:t>
            </w:r>
          </w:p>
        </w:tc>
      </w:tr>
      <w:tr w:rsidR="0088030D" w:rsidRPr="00855C43">
        <w:trPr>
          <w:trHeight w:val="361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Професійна етика бібліотекар. (л)</w:t>
            </w:r>
          </w:p>
        </w:tc>
        <w:tc>
          <w:tcPr>
            <w:tcW w:w="2340" w:type="dxa"/>
          </w:tcPr>
          <w:p w:rsidR="0088030D" w:rsidRPr="00DF23DE" w:rsidRDefault="0088030D" w:rsidP="009772B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88030D" w:rsidRPr="00855C43" w:rsidRDefault="0088030D" w:rsidP="00291A4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26</w:t>
            </w:r>
          </w:p>
        </w:tc>
      </w:tr>
      <w:tr w:rsidR="0088030D" w:rsidRPr="00855C43">
        <w:trPr>
          <w:trHeight w:val="423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 вересня</w:t>
            </w:r>
          </w:p>
        </w:tc>
        <w:tc>
          <w:tcPr>
            <w:tcW w:w="1620" w:type="dxa"/>
          </w:tcPr>
          <w:p w:rsidR="0088030D" w:rsidRPr="00855C43" w:rsidRDefault="0088030D" w:rsidP="00A473DF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8030D" w:rsidRDefault="0088030D" w:rsidP="000459C6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88030D" w:rsidRPr="00855C43" w:rsidRDefault="0088030D" w:rsidP="000459C6">
            <w:pPr>
              <w:rPr>
                <w:lang w:val="uk-UA"/>
              </w:rPr>
            </w:pPr>
            <w:r>
              <w:rPr>
                <w:lang w:val="uk-UA"/>
              </w:rPr>
              <w:t>(л)</w:t>
            </w:r>
          </w:p>
        </w:tc>
        <w:tc>
          <w:tcPr>
            <w:tcW w:w="2340" w:type="dxa"/>
          </w:tcPr>
          <w:p w:rsidR="0088030D" w:rsidRPr="00DF23DE" w:rsidRDefault="0088030D" w:rsidP="00A04B79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комп.кл</w:t>
            </w:r>
          </w:p>
        </w:tc>
      </w:tr>
      <w:tr w:rsidR="0088030D" w:rsidRPr="00855C43">
        <w:trPr>
          <w:trHeight w:val="349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A473DF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88030D" w:rsidRDefault="0088030D" w:rsidP="000459C6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88030D" w:rsidRPr="00855C43" w:rsidRDefault="0088030D" w:rsidP="000459C6">
            <w:pPr>
              <w:rPr>
                <w:lang w:val="uk-UA"/>
              </w:rPr>
            </w:pPr>
            <w:r>
              <w:rPr>
                <w:lang w:val="uk-UA"/>
              </w:rPr>
              <w:t>(пр)</w:t>
            </w:r>
          </w:p>
        </w:tc>
        <w:tc>
          <w:tcPr>
            <w:tcW w:w="2340" w:type="dxa"/>
          </w:tcPr>
          <w:p w:rsidR="0088030D" w:rsidRPr="00DF23DE" w:rsidRDefault="0088030D" w:rsidP="00A04B79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9</w:t>
            </w:r>
          </w:p>
        </w:tc>
      </w:tr>
      <w:tr w:rsidR="0088030D" w:rsidRPr="00855C43">
        <w:trPr>
          <w:trHeight w:val="359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A473DF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88030D" w:rsidRPr="00855C43" w:rsidRDefault="0088030D" w:rsidP="00F03081">
            <w:pPr>
              <w:rPr>
                <w:lang w:val="uk-UA"/>
              </w:rPr>
            </w:pPr>
            <w:r>
              <w:rPr>
                <w:lang w:val="uk-UA"/>
              </w:rPr>
              <w:t>Менеджмент інформ. ресурсів (л)</w:t>
            </w:r>
          </w:p>
        </w:tc>
        <w:tc>
          <w:tcPr>
            <w:tcW w:w="2340" w:type="dxa"/>
          </w:tcPr>
          <w:p w:rsidR="0088030D" w:rsidRPr="00DF23DE" w:rsidRDefault="0088030D" w:rsidP="00F0308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9</w:t>
            </w:r>
          </w:p>
        </w:tc>
      </w:tr>
      <w:tr w:rsidR="0088030D" w:rsidRPr="00855C43">
        <w:trPr>
          <w:trHeight w:val="341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A473DF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88030D" w:rsidRPr="009A77E3" w:rsidRDefault="0088030D" w:rsidP="000459C6">
            <w:pPr>
              <w:rPr>
                <w:b/>
                <w:lang w:val="uk-UA"/>
              </w:rPr>
            </w:pPr>
            <w:r>
              <w:rPr>
                <w:lang w:val="uk-UA"/>
              </w:rPr>
              <w:t>Менеджмент інформ. ресурсів (пр)</w:t>
            </w:r>
          </w:p>
        </w:tc>
        <w:tc>
          <w:tcPr>
            <w:tcW w:w="2340" w:type="dxa"/>
          </w:tcPr>
          <w:p w:rsidR="0088030D" w:rsidRPr="00DF23DE" w:rsidRDefault="0088030D" w:rsidP="00EE5C4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9</w:t>
            </w:r>
          </w:p>
        </w:tc>
      </w:tr>
      <w:tr w:rsidR="0088030D" w:rsidRPr="00855C43">
        <w:trPr>
          <w:trHeight w:val="303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 вересня</w:t>
            </w:r>
          </w:p>
        </w:tc>
        <w:tc>
          <w:tcPr>
            <w:tcW w:w="1620" w:type="dxa"/>
          </w:tcPr>
          <w:p w:rsidR="0088030D" w:rsidRPr="00855C43" w:rsidRDefault="0088030D" w:rsidP="00A473DF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88030D" w:rsidRPr="00855C43" w:rsidRDefault="0088030D" w:rsidP="00753631">
            <w:pPr>
              <w:rPr>
                <w:lang w:val="uk-UA"/>
              </w:rPr>
            </w:pPr>
            <w:r>
              <w:rPr>
                <w:lang w:val="uk-UA"/>
              </w:rPr>
              <w:t>Професійна етика бібліотекар. (л)</w:t>
            </w:r>
          </w:p>
        </w:tc>
        <w:tc>
          <w:tcPr>
            <w:tcW w:w="2340" w:type="dxa"/>
          </w:tcPr>
          <w:p w:rsidR="0088030D" w:rsidRPr="00DF23DE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26</w:t>
            </w:r>
          </w:p>
        </w:tc>
      </w:tr>
      <w:tr w:rsidR="0088030D" w:rsidRPr="00855C43">
        <w:trPr>
          <w:trHeight w:val="313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A473DF">
            <w:pPr>
              <w:rPr>
                <w:lang w:val="uk-UA"/>
              </w:rPr>
            </w:pPr>
            <w:r w:rsidRPr="00855C43">
              <w:rPr>
                <w:lang w:val="uk-UA"/>
              </w:rPr>
              <w:t>10-10-11.30</w:t>
            </w:r>
          </w:p>
        </w:tc>
        <w:tc>
          <w:tcPr>
            <w:tcW w:w="3960" w:type="dxa"/>
          </w:tcPr>
          <w:p w:rsidR="0088030D" w:rsidRPr="00855C43" w:rsidRDefault="0088030D" w:rsidP="00753631">
            <w:pPr>
              <w:rPr>
                <w:lang w:val="uk-UA"/>
              </w:rPr>
            </w:pPr>
            <w:r>
              <w:rPr>
                <w:lang w:val="uk-UA"/>
              </w:rPr>
              <w:t>Професійна етика бібліотекар. (пр)</w:t>
            </w:r>
          </w:p>
        </w:tc>
        <w:tc>
          <w:tcPr>
            <w:tcW w:w="2340" w:type="dxa"/>
          </w:tcPr>
          <w:p w:rsidR="0088030D" w:rsidRPr="00DF23DE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26</w:t>
            </w:r>
          </w:p>
        </w:tc>
      </w:tr>
      <w:tr w:rsidR="0088030D" w:rsidRPr="00855C43">
        <w:trPr>
          <w:trHeight w:val="313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A473DF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88030D" w:rsidRPr="00855C43" w:rsidRDefault="0088030D" w:rsidP="00753631">
            <w:pPr>
              <w:rPr>
                <w:lang w:val="uk-UA"/>
              </w:rPr>
            </w:pPr>
            <w:r>
              <w:rPr>
                <w:lang w:val="uk-UA"/>
              </w:rPr>
              <w:t>Основи бібліотерапії (пр)</w:t>
            </w:r>
          </w:p>
        </w:tc>
        <w:tc>
          <w:tcPr>
            <w:tcW w:w="2340" w:type="dxa"/>
          </w:tcPr>
          <w:p w:rsidR="0088030D" w:rsidRPr="00DF23DE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29</w:t>
            </w:r>
          </w:p>
        </w:tc>
      </w:tr>
      <w:tr w:rsidR="0088030D" w:rsidRPr="00855C43">
        <w:trPr>
          <w:trHeight w:val="758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9A77E3" w:rsidRDefault="0088030D" w:rsidP="00A473DF">
            <w:pPr>
              <w:jc w:val="center"/>
              <w:rPr>
                <w:b/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8030D" w:rsidRPr="00855C43" w:rsidRDefault="0088030D" w:rsidP="00753631">
            <w:pPr>
              <w:rPr>
                <w:lang w:val="uk-UA"/>
              </w:rPr>
            </w:pPr>
            <w:r>
              <w:rPr>
                <w:lang w:val="uk-UA"/>
              </w:rPr>
              <w:t>Основи бібліотерапії (пр)</w:t>
            </w:r>
          </w:p>
        </w:tc>
        <w:tc>
          <w:tcPr>
            <w:tcW w:w="2340" w:type="dxa"/>
          </w:tcPr>
          <w:p w:rsidR="0088030D" w:rsidRPr="00DF23DE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25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 вересня</w:t>
            </w: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8030D" w:rsidRPr="00855C43" w:rsidRDefault="0088030D" w:rsidP="00753631">
            <w:pPr>
              <w:rPr>
                <w:lang w:val="uk-UA"/>
              </w:rPr>
            </w:pPr>
            <w:r>
              <w:rPr>
                <w:lang w:val="uk-UA"/>
              </w:rPr>
              <w:t>Інф. бібл. заб. гум. наук (л)</w:t>
            </w:r>
          </w:p>
        </w:tc>
        <w:tc>
          <w:tcPr>
            <w:tcW w:w="2340" w:type="dxa"/>
          </w:tcPr>
          <w:p w:rsidR="0088030D" w:rsidRPr="006D55C2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88030D" w:rsidRPr="00855C43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1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88030D" w:rsidRPr="00855C43" w:rsidRDefault="0088030D" w:rsidP="00753631">
            <w:pPr>
              <w:rPr>
                <w:lang w:val="uk-UA"/>
              </w:rPr>
            </w:pPr>
            <w:r>
              <w:rPr>
                <w:lang w:val="uk-UA"/>
              </w:rPr>
              <w:t>Інф. бібл. заб. гум. наук (л)</w:t>
            </w:r>
          </w:p>
        </w:tc>
        <w:tc>
          <w:tcPr>
            <w:tcW w:w="2340" w:type="dxa"/>
          </w:tcPr>
          <w:p w:rsidR="0088030D" w:rsidRPr="006D55C2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88030D" w:rsidRPr="00855C43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88030D" w:rsidRPr="00855C43" w:rsidRDefault="0088030D" w:rsidP="00753631">
            <w:pPr>
              <w:rPr>
                <w:lang w:val="uk-UA"/>
              </w:rPr>
            </w:pPr>
            <w:r>
              <w:rPr>
                <w:lang w:val="uk-UA"/>
              </w:rPr>
              <w:t>Менеджмент інформ. ресурсів (л)</w:t>
            </w:r>
          </w:p>
        </w:tc>
        <w:tc>
          <w:tcPr>
            <w:tcW w:w="2340" w:type="dxa"/>
          </w:tcPr>
          <w:p w:rsidR="0088030D" w:rsidRPr="00DF23DE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88030D" w:rsidRPr="00855C43">
        <w:trPr>
          <w:trHeight w:val="614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8F2C82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88030D" w:rsidRPr="009A77E3" w:rsidRDefault="0088030D" w:rsidP="00753631">
            <w:pPr>
              <w:rPr>
                <w:b/>
                <w:lang w:val="uk-UA"/>
              </w:rPr>
            </w:pPr>
            <w:r>
              <w:rPr>
                <w:lang w:val="uk-UA"/>
              </w:rPr>
              <w:t>Менеджмент інформ. ресурсів (пр)</w:t>
            </w:r>
          </w:p>
        </w:tc>
        <w:tc>
          <w:tcPr>
            <w:tcW w:w="2340" w:type="dxa"/>
          </w:tcPr>
          <w:p w:rsidR="0088030D" w:rsidRPr="00DF23DE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75363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88030D" w:rsidRPr="00855C43" w:rsidRDefault="0088030D" w:rsidP="00855C43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24 вересня</w:t>
            </w:r>
          </w:p>
        </w:tc>
        <w:tc>
          <w:tcPr>
            <w:tcW w:w="1620" w:type="dxa"/>
          </w:tcPr>
          <w:p w:rsidR="0088030D" w:rsidRDefault="0088030D" w:rsidP="00EE5C40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88030D" w:rsidRPr="00855C43" w:rsidRDefault="0088030D" w:rsidP="005350C3">
            <w:pPr>
              <w:rPr>
                <w:lang w:val="uk-UA"/>
              </w:rPr>
            </w:pPr>
            <w:r>
              <w:rPr>
                <w:lang w:val="uk-UA"/>
              </w:rPr>
              <w:t>Інф. бібл. заб. гум. наук (</w:t>
            </w:r>
            <w:r w:rsidR="005350C3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88030D" w:rsidRPr="006D55C2" w:rsidRDefault="0088030D" w:rsidP="00432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88030D" w:rsidRPr="00855C43" w:rsidRDefault="0088030D" w:rsidP="00432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9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88030D" w:rsidRPr="00855C43" w:rsidRDefault="0088030D" w:rsidP="00432B20">
            <w:pPr>
              <w:rPr>
                <w:lang w:val="uk-UA"/>
              </w:rPr>
            </w:pPr>
            <w:r>
              <w:rPr>
                <w:lang w:val="uk-UA"/>
              </w:rPr>
              <w:t>Інф. бібл. заб. гум. наук (пр)</w:t>
            </w:r>
          </w:p>
        </w:tc>
        <w:tc>
          <w:tcPr>
            <w:tcW w:w="2340" w:type="dxa"/>
          </w:tcPr>
          <w:p w:rsidR="0088030D" w:rsidRPr="006D55C2" w:rsidRDefault="0088030D" w:rsidP="00432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88030D" w:rsidRPr="00855C43" w:rsidRDefault="0088030D" w:rsidP="00432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9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8030D" w:rsidRPr="00855C43" w:rsidRDefault="0088030D" w:rsidP="00432B20">
            <w:pPr>
              <w:rPr>
                <w:lang w:val="uk-UA"/>
              </w:rPr>
            </w:pPr>
            <w:r>
              <w:rPr>
                <w:lang w:val="uk-UA"/>
              </w:rPr>
              <w:t>Менеджмент інформ. ресурсів (л)</w:t>
            </w:r>
          </w:p>
        </w:tc>
        <w:tc>
          <w:tcPr>
            <w:tcW w:w="2340" w:type="dxa"/>
          </w:tcPr>
          <w:p w:rsidR="0088030D" w:rsidRPr="00DF23DE" w:rsidRDefault="0088030D" w:rsidP="00432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432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2054E4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88030D" w:rsidRPr="009A77E3" w:rsidRDefault="0088030D" w:rsidP="00432B20">
            <w:pPr>
              <w:rPr>
                <w:b/>
                <w:lang w:val="uk-UA"/>
              </w:rPr>
            </w:pPr>
            <w:r>
              <w:rPr>
                <w:lang w:val="uk-UA"/>
              </w:rPr>
              <w:t>Менеджмент інформ. ресурсів (пр)</w:t>
            </w:r>
          </w:p>
        </w:tc>
        <w:tc>
          <w:tcPr>
            <w:tcW w:w="2340" w:type="dxa"/>
          </w:tcPr>
          <w:p w:rsidR="0088030D" w:rsidRPr="00DF23DE" w:rsidRDefault="0088030D" w:rsidP="00432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432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Неділя</w:t>
            </w:r>
          </w:p>
          <w:p w:rsidR="0088030D" w:rsidRPr="00855C43" w:rsidRDefault="0088030D" w:rsidP="00855C43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25 вересня</w:t>
            </w:r>
          </w:p>
        </w:tc>
        <w:tc>
          <w:tcPr>
            <w:tcW w:w="1620" w:type="dxa"/>
          </w:tcPr>
          <w:p w:rsidR="0088030D" w:rsidRPr="00855C43" w:rsidRDefault="0088030D" w:rsidP="009772BB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Менеджмент інформ. ресурсів (л)</w:t>
            </w:r>
          </w:p>
        </w:tc>
        <w:tc>
          <w:tcPr>
            <w:tcW w:w="2340" w:type="dxa"/>
          </w:tcPr>
          <w:p w:rsidR="0088030D" w:rsidRPr="00DF23DE" w:rsidRDefault="0088030D" w:rsidP="007A31A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88030D" w:rsidRPr="00855C43">
        <w:trPr>
          <w:trHeight w:val="313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88030D" w:rsidRPr="009A77E3" w:rsidRDefault="0088030D" w:rsidP="007A31A1">
            <w:pPr>
              <w:rPr>
                <w:b/>
                <w:lang w:val="uk-UA"/>
              </w:rPr>
            </w:pPr>
            <w:r>
              <w:rPr>
                <w:lang w:val="uk-UA"/>
              </w:rPr>
              <w:t>Менеджмент інформ. ресурсів (пр)</w:t>
            </w:r>
          </w:p>
        </w:tc>
        <w:tc>
          <w:tcPr>
            <w:tcW w:w="2340" w:type="dxa"/>
          </w:tcPr>
          <w:p w:rsidR="0088030D" w:rsidRPr="00DF23DE" w:rsidRDefault="0088030D" w:rsidP="007A31A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746DAE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88030D" w:rsidRPr="00855C43">
        <w:trPr>
          <w:trHeight w:val="210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 w:rsidRPr="00A17E95">
              <w:rPr>
                <w:bCs/>
                <w:lang w:val="uk-UA"/>
              </w:rPr>
              <w:t xml:space="preserve">Актуальні проблеми суч. </w:t>
            </w:r>
            <w:r>
              <w:rPr>
                <w:bCs/>
                <w:lang w:val="uk-UA"/>
              </w:rPr>
              <w:t>б</w:t>
            </w:r>
            <w:r w:rsidRPr="00A17E95">
              <w:rPr>
                <w:bCs/>
                <w:lang w:val="uk-UA"/>
              </w:rPr>
              <w:t>ібліографознавства (л)</w:t>
            </w:r>
          </w:p>
        </w:tc>
        <w:tc>
          <w:tcPr>
            <w:tcW w:w="2340" w:type="dxa"/>
          </w:tcPr>
          <w:p w:rsidR="0088030D" w:rsidRPr="00970F35" w:rsidRDefault="0088030D" w:rsidP="007A31A1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88030D" w:rsidRPr="00855C43" w:rsidRDefault="0088030D" w:rsidP="007A31A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9</w:t>
            </w:r>
          </w:p>
        </w:tc>
      </w:tr>
      <w:tr w:rsidR="0088030D" w:rsidRPr="00855C43">
        <w:trPr>
          <w:trHeight w:val="210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15.05-16.40</w:t>
            </w:r>
          </w:p>
        </w:tc>
        <w:tc>
          <w:tcPr>
            <w:tcW w:w="396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 w:rsidRPr="00A17E95">
              <w:rPr>
                <w:bCs/>
                <w:lang w:val="uk-UA"/>
              </w:rPr>
              <w:t xml:space="preserve">Актуальні проблеми суч. </w:t>
            </w:r>
            <w:r>
              <w:rPr>
                <w:bCs/>
                <w:lang w:val="uk-UA"/>
              </w:rPr>
              <w:t>б</w:t>
            </w:r>
            <w:r w:rsidRPr="00A17E95">
              <w:rPr>
                <w:bCs/>
                <w:lang w:val="uk-UA"/>
              </w:rPr>
              <w:t>ібліографознавства (</w:t>
            </w:r>
            <w:r>
              <w:rPr>
                <w:bCs/>
                <w:lang w:val="uk-UA"/>
              </w:rPr>
              <w:t>пр</w:t>
            </w:r>
            <w:r w:rsidRPr="00A17E95">
              <w:rPr>
                <w:bCs/>
                <w:lang w:val="uk-UA"/>
              </w:rPr>
              <w:t>)</w:t>
            </w:r>
          </w:p>
        </w:tc>
        <w:tc>
          <w:tcPr>
            <w:tcW w:w="2340" w:type="dxa"/>
          </w:tcPr>
          <w:p w:rsidR="0088030D" w:rsidRPr="00970F35" w:rsidRDefault="0088030D" w:rsidP="007A31A1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 w:val="restart"/>
            <w:textDirection w:val="btLr"/>
          </w:tcPr>
          <w:p w:rsidR="0088030D" w:rsidRPr="00855C43" w:rsidRDefault="0088030D" w:rsidP="00855C43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Понеділок</w:t>
            </w:r>
          </w:p>
          <w:p w:rsidR="0088030D" w:rsidRPr="00855C43" w:rsidRDefault="0088030D" w:rsidP="00855C4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lang w:val="uk-UA"/>
              </w:rPr>
              <w:t>26 вересня</w:t>
            </w:r>
          </w:p>
        </w:tc>
        <w:tc>
          <w:tcPr>
            <w:tcW w:w="162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 w:rsidRPr="00A17E95">
              <w:rPr>
                <w:bCs/>
                <w:lang w:val="uk-UA"/>
              </w:rPr>
              <w:t xml:space="preserve">Актуальні проблеми суч. </w:t>
            </w:r>
            <w:r>
              <w:rPr>
                <w:bCs/>
                <w:lang w:val="uk-UA"/>
              </w:rPr>
              <w:lastRenderedPageBreak/>
              <w:t>б</w:t>
            </w:r>
            <w:r w:rsidRPr="00A17E95">
              <w:rPr>
                <w:bCs/>
                <w:lang w:val="uk-UA"/>
              </w:rPr>
              <w:t>ібліографознавства (</w:t>
            </w:r>
            <w:r>
              <w:rPr>
                <w:bCs/>
                <w:lang w:val="uk-UA"/>
              </w:rPr>
              <w:t>пр</w:t>
            </w:r>
            <w:r w:rsidRPr="00A17E95">
              <w:rPr>
                <w:bCs/>
                <w:lang w:val="uk-UA"/>
              </w:rPr>
              <w:t>)</w:t>
            </w:r>
          </w:p>
        </w:tc>
        <w:tc>
          <w:tcPr>
            <w:tcW w:w="2340" w:type="dxa"/>
          </w:tcPr>
          <w:p w:rsidR="0088030D" w:rsidRPr="00970F35" w:rsidRDefault="0088030D" w:rsidP="007A31A1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lastRenderedPageBreak/>
              <w:t>ст.в. Рибчинська Н. А.</w:t>
            </w:r>
          </w:p>
        </w:tc>
        <w:tc>
          <w:tcPr>
            <w:tcW w:w="180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15.05-16.40</w:t>
            </w:r>
          </w:p>
        </w:tc>
        <w:tc>
          <w:tcPr>
            <w:tcW w:w="3960" w:type="dxa"/>
          </w:tcPr>
          <w:p w:rsidR="0088030D" w:rsidRDefault="0088030D" w:rsidP="007A31A1">
            <w:pPr>
              <w:rPr>
                <w:bCs/>
                <w:lang w:val="uk-UA"/>
              </w:rPr>
            </w:pPr>
            <w:r w:rsidRPr="00A17E95">
              <w:rPr>
                <w:bCs/>
                <w:lang w:val="uk-UA"/>
              </w:rPr>
              <w:t xml:space="preserve">Актуальні проблеми суч. </w:t>
            </w:r>
            <w:r>
              <w:rPr>
                <w:bCs/>
                <w:lang w:val="uk-UA"/>
              </w:rPr>
              <w:t>б</w:t>
            </w:r>
            <w:r w:rsidRPr="00A17E95">
              <w:rPr>
                <w:bCs/>
                <w:lang w:val="uk-UA"/>
              </w:rPr>
              <w:t xml:space="preserve">ібліографознавства </w:t>
            </w:r>
          </w:p>
          <w:p w:rsidR="0088030D" w:rsidRPr="007A31A1" w:rsidRDefault="0088030D" w:rsidP="007A31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340" w:type="dxa"/>
          </w:tcPr>
          <w:p w:rsidR="0088030D" w:rsidRPr="00970F35" w:rsidRDefault="0088030D" w:rsidP="007A31A1">
            <w:pPr>
              <w:rPr>
                <w:spacing w:val="-20"/>
                <w:lang w:val="uk-UA"/>
              </w:rPr>
            </w:pPr>
            <w:r w:rsidRPr="00970F35"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8030D" w:rsidRPr="00855C43">
        <w:trPr>
          <w:trHeight w:val="347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Менеджмент інформ. ресурсів (пр)</w:t>
            </w:r>
          </w:p>
        </w:tc>
        <w:tc>
          <w:tcPr>
            <w:tcW w:w="2340" w:type="dxa"/>
          </w:tcPr>
          <w:p w:rsidR="0088030D" w:rsidRPr="00DF23DE" w:rsidRDefault="0088030D" w:rsidP="007A31A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7A31A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88030D" w:rsidRPr="00855C43">
        <w:trPr>
          <w:trHeight w:val="533"/>
        </w:trPr>
        <w:tc>
          <w:tcPr>
            <w:tcW w:w="898" w:type="dxa"/>
            <w:vMerge/>
          </w:tcPr>
          <w:p w:rsidR="0088030D" w:rsidRPr="00855C43" w:rsidRDefault="0088030D" w:rsidP="008F5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88030D" w:rsidRPr="00855C43" w:rsidRDefault="0088030D" w:rsidP="007A31A1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88030D" w:rsidRPr="009A77E3" w:rsidRDefault="0088030D" w:rsidP="007A31A1">
            <w:pPr>
              <w:rPr>
                <w:b/>
                <w:lang w:val="uk-UA"/>
              </w:rPr>
            </w:pPr>
            <w:r>
              <w:rPr>
                <w:lang w:val="uk-UA"/>
              </w:rPr>
              <w:t>Менеджмент інформ. ресурсів (пр)</w:t>
            </w:r>
          </w:p>
        </w:tc>
        <w:tc>
          <w:tcPr>
            <w:tcW w:w="2340" w:type="dxa"/>
          </w:tcPr>
          <w:p w:rsidR="0088030D" w:rsidRPr="00DF23DE" w:rsidRDefault="0088030D" w:rsidP="007A31A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88030D" w:rsidRPr="00855C43" w:rsidRDefault="0088030D" w:rsidP="007A31A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комп. кл</w:t>
            </w:r>
          </w:p>
        </w:tc>
      </w:tr>
    </w:tbl>
    <w:p w:rsidR="00746DAE" w:rsidRDefault="00746DAE" w:rsidP="00A77B84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620"/>
        <w:gridCol w:w="3960"/>
        <w:gridCol w:w="2340"/>
        <w:gridCol w:w="1800"/>
      </w:tblGrid>
      <w:tr w:rsidR="006D0B79" w:rsidRPr="00855C43">
        <w:tc>
          <w:tcPr>
            <w:tcW w:w="898" w:type="dxa"/>
            <w:vMerge w:val="restart"/>
            <w:textDirection w:val="btLr"/>
          </w:tcPr>
          <w:p w:rsidR="006D0B79" w:rsidRPr="00855C43" w:rsidRDefault="006D0B79" w:rsidP="009772BB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6D0B79" w:rsidRPr="00F425B7" w:rsidRDefault="006D0B79" w:rsidP="009772BB">
            <w:pPr>
              <w:ind w:left="113" w:right="113"/>
              <w:jc w:val="center"/>
            </w:pPr>
            <w:r>
              <w:rPr>
                <w:lang w:val="uk-UA"/>
              </w:rPr>
              <w:t>27 вересня</w:t>
            </w: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6D0B79" w:rsidRPr="009772BB" w:rsidRDefault="006D0B79" w:rsidP="006D0B79">
            <w:pPr>
              <w:rPr>
                <w:b/>
                <w:lang w:val="uk-UA"/>
              </w:rPr>
            </w:pPr>
            <w:r>
              <w:rPr>
                <w:lang w:val="uk-UA"/>
              </w:rPr>
              <w:t>Інф. бібл. заб. гум. наук (пр)</w:t>
            </w:r>
          </w:p>
        </w:tc>
        <w:tc>
          <w:tcPr>
            <w:tcW w:w="2340" w:type="dxa"/>
          </w:tcPr>
          <w:p w:rsidR="006D0B79" w:rsidRPr="006D55C2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6D0B79" w:rsidRPr="00855C43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25</w:t>
            </w:r>
          </w:p>
        </w:tc>
      </w:tr>
      <w:tr w:rsidR="006D0B79" w:rsidRPr="00855C43">
        <w:tc>
          <w:tcPr>
            <w:tcW w:w="898" w:type="dxa"/>
            <w:vMerge/>
          </w:tcPr>
          <w:p w:rsidR="006D0B79" w:rsidRPr="00855C43" w:rsidRDefault="006D0B79" w:rsidP="009772B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15.05-16.40</w:t>
            </w:r>
          </w:p>
        </w:tc>
        <w:tc>
          <w:tcPr>
            <w:tcW w:w="3960" w:type="dxa"/>
          </w:tcPr>
          <w:p w:rsidR="006D0B79" w:rsidRDefault="006D0B79" w:rsidP="00FF257E">
            <w:pPr>
              <w:rPr>
                <w:lang w:val="uk-UA"/>
              </w:rPr>
            </w:pPr>
            <w:r>
              <w:rPr>
                <w:lang w:val="uk-UA"/>
              </w:rPr>
              <w:t>Інф. бібл. заб. гум. наук (пр)</w:t>
            </w:r>
          </w:p>
          <w:p w:rsidR="006D0B79" w:rsidRPr="006D0B79" w:rsidRDefault="006D0B79" w:rsidP="006D0B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2340" w:type="dxa"/>
          </w:tcPr>
          <w:p w:rsidR="006D0B79" w:rsidRPr="006D55C2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6D0B79" w:rsidRPr="00855C43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25</w:t>
            </w:r>
          </w:p>
        </w:tc>
      </w:tr>
      <w:tr w:rsidR="006D0B79" w:rsidRPr="00291A4F">
        <w:tc>
          <w:tcPr>
            <w:tcW w:w="898" w:type="dxa"/>
            <w:vMerge/>
          </w:tcPr>
          <w:p w:rsidR="006D0B79" w:rsidRPr="00855C43" w:rsidRDefault="006D0B79" w:rsidP="009772B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Професійна етика бібліотекар. (л)</w:t>
            </w:r>
          </w:p>
        </w:tc>
        <w:tc>
          <w:tcPr>
            <w:tcW w:w="2340" w:type="dxa"/>
          </w:tcPr>
          <w:p w:rsidR="006D0B79" w:rsidRPr="00DF23DE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6D0B79" w:rsidRPr="00855C43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25</w:t>
            </w:r>
          </w:p>
        </w:tc>
      </w:tr>
      <w:tr w:rsidR="006D0B79" w:rsidRPr="00291A4F">
        <w:trPr>
          <w:trHeight w:val="460"/>
        </w:trPr>
        <w:tc>
          <w:tcPr>
            <w:tcW w:w="898" w:type="dxa"/>
            <w:vMerge/>
          </w:tcPr>
          <w:p w:rsidR="006D0B79" w:rsidRPr="00855C43" w:rsidRDefault="006D0B79" w:rsidP="009772B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6D0B79" w:rsidRPr="00855C43" w:rsidRDefault="006D0B79" w:rsidP="005350C3">
            <w:pPr>
              <w:rPr>
                <w:lang w:val="uk-UA"/>
              </w:rPr>
            </w:pPr>
            <w:r>
              <w:rPr>
                <w:lang w:val="uk-UA"/>
              </w:rPr>
              <w:t>Професійна етика бібліотекар. (</w:t>
            </w:r>
            <w:r w:rsidR="005350C3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6D0B79" w:rsidRPr="00DF23DE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6D0B79" w:rsidRPr="00855C43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25</w:t>
            </w:r>
          </w:p>
        </w:tc>
      </w:tr>
      <w:tr w:rsidR="006D0B79" w:rsidRPr="00291A4F">
        <w:trPr>
          <w:trHeight w:val="255"/>
        </w:trPr>
        <w:tc>
          <w:tcPr>
            <w:tcW w:w="898" w:type="dxa"/>
            <w:vMerge w:val="restart"/>
            <w:textDirection w:val="btLr"/>
          </w:tcPr>
          <w:p w:rsidR="006D0B79" w:rsidRPr="00855C43" w:rsidRDefault="006D0B79" w:rsidP="006D0B7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6D0B79" w:rsidRPr="00855C43" w:rsidRDefault="006D0B79" w:rsidP="006D0B7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 вересня</w:t>
            </w: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88030D" w:rsidRDefault="0088030D" w:rsidP="0088030D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6D0B79" w:rsidRPr="00855C43" w:rsidRDefault="0088030D" w:rsidP="0088030D">
            <w:pPr>
              <w:rPr>
                <w:lang w:val="uk-UA"/>
              </w:rPr>
            </w:pPr>
            <w:r>
              <w:rPr>
                <w:lang w:val="uk-UA"/>
              </w:rPr>
              <w:t>(пр)</w:t>
            </w:r>
          </w:p>
        </w:tc>
        <w:tc>
          <w:tcPr>
            <w:tcW w:w="2340" w:type="dxa"/>
          </w:tcPr>
          <w:p w:rsidR="006D0B79" w:rsidRPr="006D55C2" w:rsidRDefault="006D0B79" w:rsidP="00970F3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6D0B79" w:rsidRPr="00715E3B" w:rsidRDefault="006D0B79" w:rsidP="00234A1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</w:t>
            </w:r>
            <w:r w:rsidR="00234A12">
              <w:rPr>
                <w:spacing w:val="-20"/>
                <w:lang w:val="uk-UA"/>
              </w:rPr>
              <w:t>17</w:t>
            </w:r>
            <w:r>
              <w:rPr>
                <w:spacing w:val="-20"/>
                <w:lang w:val="uk-UA"/>
              </w:rPr>
              <w:t>, каб 416</w:t>
            </w:r>
          </w:p>
        </w:tc>
      </w:tr>
      <w:tr w:rsidR="006D0B79" w:rsidRPr="00291A4F">
        <w:trPr>
          <w:trHeight w:val="465"/>
        </w:trPr>
        <w:tc>
          <w:tcPr>
            <w:tcW w:w="898" w:type="dxa"/>
            <w:vMerge/>
            <w:textDirection w:val="btLr"/>
          </w:tcPr>
          <w:p w:rsidR="006D0B79" w:rsidRDefault="006D0B79" w:rsidP="006D0B7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6D0B79" w:rsidRPr="00855C43" w:rsidRDefault="006D0B79" w:rsidP="00977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сучасного архівозн(л) </w:t>
            </w:r>
          </w:p>
        </w:tc>
        <w:tc>
          <w:tcPr>
            <w:tcW w:w="2340" w:type="dxa"/>
          </w:tcPr>
          <w:p w:rsidR="006D0B79" w:rsidRPr="00DF23DE" w:rsidRDefault="006D0B79" w:rsidP="009772B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 Кметь В. Ф.</w:t>
            </w:r>
          </w:p>
        </w:tc>
        <w:tc>
          <w:tcPr>
            <w:tcW w:w="1800" w:type="dxa"/>
          </w:tcPr>
          <w:p w:rsidR="006D0B79" w:rsidRDefault="00A759A5" w:rsidP="00A759A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 5</w:t>
            </w:r>
          </w:p>
        </w:tc>
      </w:tr>
      <w:tr w:rsidR="006D0B79" w:rsidRPr="00855C43">
        <w:trPr>
          <w:trHeight w:val="336"/>
        </w:trPr>
        <w:tc>
          <w:tcPr>
            <w:tcW w:w="898" w:type="dxa"/>
            <w:vMerge/>
          </w:tcPr>
          <w:p w:rsidR="006D0B79" w:rsidRPr="00855C43" w:rsidRDefault="006D0B79" w:rsidP="009772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15.05-16.20</w:t>
            </w:r>
          </w:p>
        </w:tc>
        <w:tc>
          <w:tcPr>
            <w:tcW w:w="3960" w:type="dxa"/>
          </w:tcPr>
          <w:p w:rsidR="006D0B79" w:rsidRPr="00855C43" w:rsidRDefault="006D0B79" w:rsidP="00970F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сучасного архівозн(л) </w:t>
            </w:r>
          </w:p>
        </w:tc>
        <w:tc>
          <w:tcPr>
            <w:tcW w:w="2340" w:type="dxa"/>
          </w:tcPr>
          <w:p w:rsidR="006D0B79" w:rsidRPr="00DF23DE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 Кметь В. Ф.</w:t>
            </w:r>
          </w:p>
        </w:tc>
        <w:tc>
          <w:tcPr>
            <w:tcW w:w="1800" w:type="dxa"/>
          </w:tcPr>
          <w:p w:rsidR="006D0B79" w:rsidRDefault="00A759A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 5</w:t>
            </w:r>
          </w:p>
        </w:tc>
      </w:tr>
      <w:tr w:rsidR="006D0B79" w:rsidRPr="00855C43">
        <w:trPr>
          <w:trHeight w:val="361"/>
        </w:trPr>
        <w:tc>
          <w:tcPr>
            <w:tcW w:w="898" w:type="dxa"/>
            <w:vMerge/>
          </w:tcPr>
          <w:p w:rsidR="006D0B79" w:rsidRPr="00855C43" w:rsidRDefault="006D0B79" w:rsidP="009772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D0B79" w:rsidRPr="00855C43" w:rsidRDefault="006D0B79" w:rsidP="009772B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6D0B79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 xml:space="preserve">Менеджмент інформ. ресурсів </w:t>
            </w:r>
          </w:p>
          <w:p w:rsidR="006D0B79" w:rsidRPr="006D0B79" w:rsidRDefault="0088030D" w:rsidP="006D0B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2340" w:type="dxa"/>
          </w:tcPr>
          <w:p w:rsidR="006D0B79" w:rsidRPr="00DF23DE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6D0B79" w:rsidRPr="00855C43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комп. кл</w:t>
            </w:r>
          </w:p>
        </w:tc>
      </w:tr>
      <w:tr w:rsidR="006D0B79" w:rsidRPr="00855C43">
        <w:trPr>
          <w:trHeight w:val="423"/>
        </w:trPr>
        <w:tc>
          <w:tcPr>
            <w:tcW w:w="898" w:type="dxa"/>
            <w:vMerge w:val="restart"/>
            <w:textDirection w:val="btLr"/>
          </w:tcPr>
          <w:p w:rsidR="006D0B79" w:rsidRPr="00855C43" w:rsidRDefault="006D0B79" w:rsidP="009772BB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6D0B79" w:rsidRPr="00855C43" w:rsidRDefault="006D0B79" w:rsidP="009772B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 вересня</w:t>
            </w: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Професійна етика бібліотекар. (пр)</w:t>
            </w:r>
          </w:p>
        </w:tc>
        <w:tc>
          <w:tcPr>
            <w:tcW w:w="2340" w:type="dxa"/>
          </w:tcPr>
          <w:p w:rsidR="006D0B79" w:rsidRPr="00DF23DE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6D0B79" w:rsidRPr="00855C43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26</w:t>
            </w:r>
          </w:p>
        </w:tc>
      </w:tr>
      <w:tr w:rsidR="006D0B79" w:rsidRPr="00855C43">
        <w:trPr>
          <w:trHeight w:val="349"/>
        </w:trPr>
        <w:tc>
          <w:tcPr>
            <w:tcW w:w="898" w:type="dxa"/>
            <w:vMerge/>
          </w:tcPr>
          <w:p w:rsidR="006D0B79" w:rsidRPr="00855C43" w:rsidRDefault="006D0B79" w:rsidP="009772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 w:rsidRPr="00855C43">
              <w:rPr>
                <w:lang w:val="uk-UA"/>
              </w:rPr>
              <w:t>10-10-11.30</w:t>
            </w:r>
          </w:p>
        </w:tc>
        <w:tc>
          <w:tcPr>
            <w:tcW w:w="3960" w:type="dxa"/>
          </w:tcPr>
          <w:p w:rsidR="006D0B79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Професійна етика бібліотекар. (пр)</w:t>
            </w:r>
          </w:p>
          <w:p w:rsidR="006D0B79" w:rsidRPr="006D0B79" w:rsidRDefault="006D0B79" w:rsidP="006D0B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2340" w:type="dxa"/>
          </w:tcPr>
          <w:p w:rsidR="006D0B79" w:rsidRPr="00DF23DE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6D0B79" w:rsidRPr="00855C43" w:rsidRDefault="006D0B79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26</w:t>
            </w:r>
          </w:p>
        </w:tc>
      </w:tr>
      <w:tr w:rsidR="006D0B79" w:rsidRPr="00855C43">
        <w:trPr>
          <w:trHeight w:val="359"/>
        </w:trPr>
        <w:tc>
          <w:tcPr>
            <w:tcW w:w="898" w:type="dxa"/>
            <w:vMerge/>
          </w:tcPr>
          <w:p w:rsidR="006D0B79" w:rsidRPr="00855C43" w:rsidRDefault="006D0B79" w:rsidP="009772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D0B79" w:rsidRPr="00855C43" w:rsidRDefault="006D0B79" w:rsidP="00970F35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6D0B79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(л)</w:t>
            </w:r>
          </w:p>
        </w:tc>
        <w:tc>
          <w:tcPr>
            <w:tcW w:w="2340" w:type="dxa"/>
          </w:tcPr>
          <w:p w:rsidR="006D0B79" w:rsidRPr="00DF23DE" w:rsidRDefault="006D0B79" w:rsidP="00970F3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6D0B79" w:rsidRPr="00855C43" w:rsidRDefault="00A759A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Драгом.17, каб 416</w:t>
            </w:r>
          </w:p>
        </w:tc>
      </w:tr>
      <w:tr w:rsidR="006D0B79" w:rsidRPr="00855C43">
        <w:trPr>
          <w:trHeight w:val="341"/>
        </w:trPr>
        <w:tc>
          <w:tcPr>
            <w:tcW w:w="898" w:type="dxa"/>
            <w:vMerge/>
          </w:tcPr>
          <w:p w:rsidR="006D0B79" w:rsidRPr="00855C43" w:rsidRDefault="006D0B79" w:rsidP="009772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D0B79" w:rsidRPr="009A77E3" w:rsidRDefault="006D0B79" w:rsidP="00970F35">
            <w:pPr>
              <w:jc w:val="center"/>
              <w:rPr>
                <w:b/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6D0B79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6D0B79" w:rsidRPr="00855C43" w:rsidRDefault="006D0B79" w:rsidP="00970F35">
            <w:pPr>
              <w:rPr>
                <w:lang w:val="uk-UA"/>
              </w:rPr>
            </w:pPr>
            <w:r>
              <w:rPr>
                <w:lang w:val="uk-UA"/>
              </w:rPr>
              <w:t>(пр)</w:t>
            </w:r>
          </w:p>
        </w:tc>
        <w:tc>
          <w:tcPr>
            <w:tcW w:w="2340" w:type="dxa"/>
          </w:tcPr>
          <w:p w:rsidR="006D0B79" w:rsidRPr="00DF23DE" w:rsidRDefault="006D0B79" w:rsidP="00970F3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6D0B79" w:rsidRPr="00855C43" w:rsidRDefault="00A759A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Драгом.17, каб 416</w:t>
            </w:r>
          </w:p>
        </w:tc>
      </w:tr>
      <w:tr w:rsidR="00970F35" w:rsidRPr="00855C43">
        <w:trPr>
          <w:trHeight w:val="303"/>
        </w:trPr>
        <w:tc>
          <w:tcPr>
            <w:tcW w:w="898" w:type="dxa"/>
            <w:vMerge w:val="restart"/>
            <w:textDirection w:val="btLr"/>
          </w:tcPr>
          <w:p w:rsidR="00970F35" w:rsidRPr="00855C43" w:rsidRDefault="00970F35" w:rsidP="009772BB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970F35" w:rsidRPr="00855C43" w:rsidRDefault="00970F35" w:rsidP="009772B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</w:t>
            </w:r>
          </w:p>
        </w:tc>
        <w:tc>
          <w:tcPr>
            <w:tcW w:w="1620" w:type="dxa"/>
          </w:tcPr>
          <w:p w:rsidR="00970F35" w:rsidRDefault="00970F35" w:rsidP="00970F35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970F35" w:rsidRPr="00855C43" w:rsidRDefault="00970F35" w:rsidP="00970F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сучасного архівозн(л) </w:t>
            </w:r>
          </w:p>
        </w:tc>
        <w:tc>
          <w:tcPr>
            <w:tcW w:w="2340" w:type="dxa"/>
          </w:tcPr>
          <w:p w:rsidR="00970F35" w:rsidRPr="00DF23DE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 Кметь В. Ф.</w:t>
            </w:r>
          </w:p>
        </w:tc>
        <w:tc>
          <w:tcPr>
            <w:tcW w:w="1800" w:type="dxa"/>
          </w:tcPr>
          <w:p w:rsidR="00970F35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Драгоманова, 5</w:t>
            </w:r>
          </w:p>
        </w:tc>
      </w:tr>
      <w:tr w:rsidR="00970F35" w:rsidRPr="00855C43">
        <w:trPr>
          <w:trHeight w:val="313"/>
        </w:trPr>
        <w:tc>
          <w:tcPr>
            <w:tcW w:w="898" w:type="dxa"/>
            <w:vMerge/>
          </w:tcPr>
          <w:p w:rsidR="00970F35" w:rsidRPr="00855C43" w:rsidRDefault="00970F35" w:rsidP="009772B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70F35" w:rsidRPr="00855C43" w:rsidRDefault="00970F35" w:rsidP="00970F35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970F35" w:rsidRPr="00855C43" w:rsidRDefault="00970F35" w:rsidP="00970F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сучасного архівозн(пр) </w:t>
            </w:r>
          </w:p>
        </w:tc>
        <w:tc>
          <w:tcPr>
            <w:tcW w:w="2340" w:type="dxa"/>
          </w:tcPr>
          <w:p w:rsidR="00970F35" w:rsidRPr="00DF23DE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 Кметь В. Ф.</w:t>
            </w:r>
          </w:p>
        </w:tc>
        <w:tc>
          <w:tcPr>
            <w:tcW w:w="1800" w:type="dxa"/>
          </w:tcPr>
          <w:p w:rsidR="00970F35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Драгоманова, 5</w:t>
            </w:r>
          </w:p>
        </w:tc>
      </w:tr>
      <w:tr w:rsidR="00970F35" w:rsidRPr="00855C43">
        <w:trPr>
          <w:trHeight w:val="313"/>
        </w:trPr>
        <w:tc>
          <w:tcPr>
            <w:tcW w:w="898" w:type="dxa"/>
            <w:vMerge/>
          </w:tcPr>
          <w:p w:rsidR="00970F35" w:rsidRPr="00855C43" w:rsidRDefault="00970F35" w:rsidP="009772B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70F35" w:rsidRPr="00855C43" w:rsidRDefault="00970F35" w:rsidP="00970F35">
            <w:pPr>
              <w:rPr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970F35" w:rsidRPr="00855C43" w:rsidRDefault="00970F35" w:rsidP="00970F35">
            <w:pPr>
              <w:rPr>
                <w:lang w:val="uk-UA"/>
              </w:rPr>
            </w:pPr>
            <w:r>
              <w:rPr>
                <w:lang w:val="uk-UA"/>
              </w:rPr>
              <w:t>Спецсемінар (пр)</w:t>
            </w:r>
          </w:p>
        </w:tc>
        <w:tc>
          <w:tcPr>
            <w:tcW w:w="2340" w:type="dxa"/>
          </w:tcPr>
          <w:p w:rsidR="00970F35" w:rsidRPr="006D55C2" w:rsidRDefault="00970F35" w:rsidP="00970F3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970F35" w:rsidRPr="00715E3B" w:rsidRDefault="00234A12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9</w:t>
            </w:r>
          </w:p>
        </w:tc>
      </w:tr>
      <w:tr w:rsidR="00970F35" w:rsidRPr="00855C43">
        <w:trPr>
          <w:trHeight w:val="465"/>
        </w:trPr>
        <w:tc>
          <w:tcPr>
            <w:tcW w:w="898" w:type="dxa"/>
            <w:vMerge/>
          </w:tcPr>
          <w:p w:rsidR="00970F35" w:rsidRPr="00855C43" w:rsidRDefault="00970F35" w:rsidP="009772B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70F35" w:rsidRPr="00855C43" w:rsidRDefault="00970F35" w:rsidP="00970F35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970F35" w:rsidRPr="00855C43" w:rsidRDefault="00970F35" w:rsidP="00970F35">
            <w:pPr>
              <w:rPr>
                <w:lang w:val="uk-UA"/>
              </w:rPr>
            </w:pPr>
            <w:r>
              <w:rPr>
                <w:lang w:val="uk-UA"/>
              </w:rPr>
              <w:t>Спецсемінар (пр)</w:t>
            </w:r>
          </w:p>
        </w:tc>
        <w:tc>
          <w:tcPr>
            <w:tcW w:w="2340" w:type="dxa"/>
          </w:tcPr>
          <w:p w:rsidR="00970F35" w:rsidRPr="006D55C2" w:rsidRDefault="00970F35" w:rsidP="00970F3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970F35" w:rsidRPr="00715E3B" w:rsidRDefault="00234A12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9</w:t>
            </w:r>
          </w:p>
        </w:tc>
      </w:tr>
      <w:tr w:rsidR="00970F35" w:rsidRPr="00855C43">
        <w:trPr>
          <w:trHeight w:val="349"/>
        </w:trPr>
        <w:tc>
          <w:tcPr>
            <w:tcW w:w="898" w:type="dxa"/>
            <w:vMerge/>
          </w:tcPr>
          <w:p w:rsidR="00970F35" w:rsidRPr="00855C43" w:rsidRDefault="00970F35" w:rsidP="009772B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70F35" w:rsidRPr="00855C43" w:rsidRDefault="00970F35" w:rsidP="00970F35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970F35" w:rsidRDefault="00970F35" w:rsidP="00970F35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Законод. забезп. інф. -бібліот. діял. </w:t>
            </w:r>
          </w:p>
          <w:p w:rsidR="00970F35" w:rsidRPr="00970F35" w:rsidRDefault="00970F35" w:rsidP="00970F3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іспит</w:t>
            </w:r>
          </w:p>
        </w:tc>
        <w:tc>
          <w:tcPr>
            <w:tcW w:w="2340" w:type="dxa"/>
          </w:tcPr>
          <w:p w:rsidR="00970F35" w:rsidRPr="00DF23DE" w:rsidRDefault="00970F35" w:rsidP="00970F3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800" w:type="dxa"/>
          </w:tcPr>
          <w:p w:rsidR="00970F35" w:rsidRPr="00855C43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 9</w:t>
            </w:r>
          </w:p>
        </w:tc>
      </w:tr>
      <w:tr w:rsidR="00970F35" w:rsidRPr="00855C43">
        <w:trPr>
          <w:trHeight w:val="347"/>
        </w:trPr>
        <w:tc>
          <w:tcPr>
            <w:tcW w:w="898" w:type="dxa"/>
            <w:vMerge w:val="restart"/>
            <w:textDirection w:val="btLr"/>
          </w:tcPr>
          <w:p w:rsidR="00970F35" w:rsidRPr="00855C43" w:rsidRDefault="00970F35" w:rsidP="009772BB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970F35" w:rsidRPr="00855C43" w:rsidRDefault="00970F35" w:rsidP="009772BB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 жовтня</w:t>
            </w:r>
          </w:p>
        </w:tc>
        <w:tc>
          <w:tcPr>
            <w:tcW w:w="1620" w:type="dxa"/>
          </w:tcPr>
          <w:p w:rsidR="00970F35" w:rsidRDefault="00970F35" w:rsidP="00970F35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970F35" w:rsidRPr="00855C43" w:rsidRDefault="00970F35" w:rsidP="00970F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сучасного архівозн(пр) </w:t>
            </w:r>
          </w:p>
        </w:tc>
        <w:tc>
          <w:tcPr>
            <w:tcW w:w="2340" w:type="dxa"/>
          </w:tcPr>
          <w:p w:rsidR="00970F35" w:rsidRPr="00DF23DE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 Кметь В. Ф.</w:t>
            </w:r>
          </w:p>
        </w:tc>
        <w:tc>
          <w:tcPr>
            <w:tcW w:w="1800" w:type="dxa"/>
          </w:tcPr>
          <w:p w:rsidR="00970F35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 9</w:t>
            </w:r>
          </w:p>
        </w:tc>
      </w:tr>
      <w:tr w:rsidR="00970F35" w:rsidRPr="00855C43">
        <w:trPr>
          <w:trHeight w:val="968"/>
        </w:trPr>
        <w:tc>
          <w:tcPr>
            <w:tcW w:w="898" w:type="dxa"/>
            <w:vMerge/>
          </w:tcPr>
          <w:p w:rsidR="00970F35" w:rsidRPr="00855C43" w:rsidRDefault="00970F35" w:rsidP="009772B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70F35" w:rsidRPr="00855C43" w:rsidRDefault="00970F35" w:rsidP="00970F35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970F35" w:rsidRDefault="00970F35" w:rsidP="00970F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сучасного архівозн(пр) </w:t>
            </w:r>
          </w:p>
          <w:p w:rsidR="00970F35" w:rsidRPr="00970F35" w:rsidRDefault="00970F35" w:rsidP="00970F35">
            <w:pPr>
              <w:jc w:val="center"/>
              <w:rPr>
                <w:b/>
                <w:bCs/>
                <w:lang w:val="uk-UA"/>
              </w:rPr>
            </w:pPr>
            <w:r w:rsidRPr="00970F35"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2340" w:type="dxa"/>
          </w:tcPr>
          <w:p w:rsidR="00970F35" w:rsidRPr="00DF23DE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 Кметь В. Ф.</w:t>
            </w:r>
          </w:p>
        </w:tc>
        <w:tc>
          <w:tcPr>
            <w:tcW w:w="1800" w:type="dxa"/>
          </w:tcPr>
          <w:p w:rsidR="00970F35" w:rsidRDefault="00970F35" w:rsidP="00970F3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  <w:r w:rsidR="00234A12">
              <w:rPr>
                <w:spacing w:val="-20"/>
                <w:lang w:val="uk-UA"/>
              </w:rPr>
              <w:t xml:space="preserve">  9</w:t>
            </w:r>
          </w:p>
        </w:tc>
      </w:tr>
    </w:tbl>
    <w:p w:rsidR="009772BB" w:rsidRDefault="009772BB" w:rsidP="00A77B84">
      <w:pPr>
        <w:ind w:firstLine="708"/>
        <w:rPr>
          <w:sz w:val="28"/>
          <w:szCs w:val="28"/>
          <w:lang w:val="uk-UA"/>
        </w:rPr>
      </w:pPr>
    </w:p>
    <w:sectPr w:rsidR="009772BB" w:rsidSect="00992FEA">
      <w:pgSz w:w="11906" w:h="16838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E1E"/>
    <w:multiLevelType w:val="hybridMultilevel"/>
    <w:tmpl w:val="DD8A7BD6"/>
    <w:lvl w:ilvl="0" w:tplc="07B029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EC"/>
    <w:rsid w:val="000101ED"/>
    <w:rsid w:val="00032A0E"/>
    <w:rsid w:val="00035EE6"/>
    <w:rsid w:val="00045090"/>
    <w:rsid w:val="000459C6"/>
    <w:rsid w:val="00056FF8"/>
    <w:rsid w:val="00061640"/>
    <w:rsid w:val="00070ADB"/>
    <w:rsid w:val="000C5CEC"/>
    <w:rsid w:val="000D0421"/>
    <w:rsid w:val="00183C3E"/>
    <w:rsid w:val="0018530A"/>
    <w:rsid w:val="00185DAE"/>
    <w:rsid w:val="00192874"/>
    <w:rsid w:val="001C5303"/>
    <w:rsid w:val="001D4538"/>
    <w:rsid w:val="001E56A8"/>
    <w:rsid w:val="00200A08"/>
    <w:rsid w:val="002054E4"/>
    <w:rsid w:val="00234A12"/>
    <w:rsid w:val="002720C0"/>
    <w:rsid w:val="0028452B"/>
    <w:rsid w:val="00291A4F"/>
    <w:rsid w:val="00292901"/>
    <w:rsid w:val="003019E2"/>
    <w:rsid w:val="00310510"/>
    <w:rsid w:val="0033777E"/>
    <w:rsid w:val="00350C9C"/>
    <w:rsid w:val="0037396B"/>
    <w:rsid w:val="003B0B4E"/>
    <w:rsid w:val="003D481A"/>
    <w:rsid w:val="003E338D"/>
    <w:rsid w:val="00432B20"/>
    <w:rsid w:val="0043720B"/>
    <w:rsid w:val="004614BC"/>
    <w:rsid w:val="00525431"/>
    <w:rsid w:val="005350C3"/>
    <w:rsid w:val="005574B7"/>
    <w:rsid w:val="005707DE"/>
    <w:rsid w:val="005748FF"/>
    <w:rsid w:val="005E0590"/>
    <w:rsid w:val="005F29CB"/>
    <w:rsid w:val="00602B89"/>
    <w:rsid w:val="00620832"/>
    <w:rsid w:val="006466DB"/>
    <w:rsid w:val="0069630A"/>
    <w:rsid w:val="006B43B2"/>
    <w:rsid w:val="006B6C5A"/>
    <w:rsid w:val="006C5B55"/>
    <w:rsid w:val="006D0B79"/>
    <w:rsid w:val="006D55C2"/>
    <w:rsid w:val="006E40FA"/>
    <w:rsid w:val="00710D0F"/>
    <w:rsid w:val="00711E87"/>
    <w:rsid w:val="00715E3B"/>
    <w:rsid w:val="00743D05"/>
    <w:rsid w:val="00746DAE"/>
    <w:rsid w:val="00753631"/>
    <w:rsid w:val="0077655A"/>
    <w:rsid w:val="00781826"/>
    <w:rsid w:val="007A31A1"/>
    <w:rsid w:val="007B3E6A"/>
    <w:rsid w:val="007C4FAF"/>
    <w:rsid w:val="007D03FF"/>
    <w:rsid w:val="007D444C"/>
    <w:rsid w:val="007D6447"/>
    <w:rsid w:val="007E59E5"/>
    <w:rsid w:val="007E5EE5"/>
    <w:rsid w:val="007F29E2"/>
    <w:rsid w:val="0081719C"/>
    <w:rsid w:val="008354D2"/>
    <w:rsid w:val="00836067"/>
    <w:rsid w:val="00843B53"/>
    <w:rsid w:val="00855C43"/>
    <w:rsid w:val="00861C01"/>
    <w:rsid w:val="00864254"/>
    <w:rsid w:val="00870357"/>
    <w:rsid w:val="00877A62"/>
    <w:rsid w:val="0088030D"/>
    <w:rsid w:val="00883523"/>
    <w:rsid w:val="008A0693"/>
    <w:rsid w:val="008F2C82"/>
    <w:rsid w:val="008F532A"/>
    <w:rsid w:val="008F5DE9"/>
    <w:rsid w:val="00962175"/>
    <w:rsid w:val="00970F35"/>
    <w:rsid w:val="009772BB"/>
    <w:rsid w:val="00992FEA"/>
    <w:rsid w:val="009A77E3"/>
    <w:rsid w:val="00A04B79"/>
    <w:rsid w:val="00A07A31"/>
    <w:rsid w:val="00A17E95"/>
    <w:rsid w:val="00A25CB4"/>
    <w:rsid w:val="00A445DC"/>
    <w:rsid w:val="00A473DF"/>
    <w:rsid w:val="00A759A5"/>
    <w:rsid w:val="00A77B84"/>
    <w:rsid w:val="00A83A82"/>
    <w:rsid w:val="00A91C6E"/>
    <w:rsid w:val="00AA20E9"/>
    <w:rsid w:val="00AA3849"/>
    <w:rsid w:val="00AD2A29"/>
    <w:rsid w:val="00AE3CA4"/>
    <w:rsid w:val="00B14E41"/>
    <w:rsid w:val="00B16F91"/>
    <w:rsid w:val="00B366D7"/>
    <w:rsid w:val="00B41A92"/>
    <w:rsid w:val="00B433B5"/>
    <w:rsid w:val="00B46941"/>
    <w:rsid w:val="00B51506"/>
    <w:rsid w:val="00B662D4"/>
    <w:rsid w:val="00BD1907"/>
    <w:rsid w:val="00C03991"/>
    <w:rsid w:val="00C04420"/>
    <w:rsid w:val="00C36E0C"/>
    <w:rsid w:val="00C41B4C"/>
    <w:rsid w:val="00C544DC"/>
    <w:rsid w:val="00C71414"/>
    <w:rsid w:val="00C733A2"/>
    <w:rsid w:val="00C74F8F"/>
    <w:rsid w:val="00C85CA2"/>
    <w:rsid w:val="00CC02FC"/>
    <w:rsid w:val="00D16313"/>
    <w:rsid w:val="00D25583"/>
    <w:rsid w:val="00D31AA3"/>
    <w:rsid w:val="00D77D91"/>
    <w:rsid w:val="00D83FA0"/>
    <w:rsid w:val="00DE1FB3"/>
    <w:rsid w:val="00DF23DE"/>
    <w:rsid w:val="00E3719F"/>
    <w:rsid w:val="00E57FE2"/>
    <w:rsid w:val="00E62103"/>
    <w:rsid w:val="00E71BA0"/>
    <w:rsid w:val="00E9219F"/>
    <w:rsid w:val="00EA4035"/>
    <w:rsid w:val="00EB69BD"/>
    <w:rsid w:val="00EE4FD5"/>
    <w:rsid w:val="00EE5C40"/>
    <w:rsid w:val="00EF6FE6"/>
    <w:rsid w:val="00F03081"/>
    <w:rsid w:val="00F35AA2"/>
    <w:rsid w:val="00F425B7"/>
    <w:rsid w:val="00F50666"/>
    <w:rsid w:val="00F51A54"/>
    <w:rsid w:val="00F54046"/>
    <w:rsid w:val="00F63430"/>
    <w:rsid w:val="00FC6094"/>
    <w:rsid w:val="00FD384B"/>
    <w:rsid w:val="00FE3064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4195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Розклад занять заочного віділення І курсу</vt:lpstr>
      <vt:lpstr>                                    Розклад занять заочного віділення І курсу</vt:lpstr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заочного віділення І курсу</dc:title>
  <dc:creator>User</dc:creator>
  <cp:lastModifiedBy>User</cp:lastModifiedBy>
  <cp:revision>2</cp:revision>
  <cp:lastPrinted>2016-09-09T09:13:00Z</cp:lastPrinted>
  <dcterms:created xsi:type="dcterms:W3CDTF">2016-09-14T11:22:00Z</dcterms:created>
  <dcterms:modified xsi:type="dcterms:W3CDTF">2016-09-14T11:22:00Z</dcterms:modified>
</cp:coreProperties>
</file>